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371" w:rsidRPr="005E3943" w:rsidRDefault="00694371" w:rsidP="0069437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 xml:space="preserve">Unitatea de învăţământ:                                                                 </w:t>
      </w:r>
      <w:r w:rsidR="00B8460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Aprobat,                                                                                             </w:t>
      </w:r>
    </w:p>
    <w:p w:rsidR="00694371" w:rsidRPr="005E3943" w:rsidRDefault="00694371" w:rsidP="0069437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Numele şi prenumele cadrului didactic:                                                                                                                                  Director</w:t>
      </w:r>
    </w:p>
    <w:p w:rsidR="00694371" w:rsidRPr="005E3943" w:rsidRDefault="00694371" w:rsidP="0069437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 xml:space="preserve">Manualul utilizat:         </w:t>
      </w:r>
    </w:p>
    <w:p w:rsidR="00694371" w:rsidRPr="005E3943" w:rsidRDefault="00694371" w:rsidP="0069437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An şcolar 2017-2018                                                                                                                                                                     Avizat,</w:t>
      </w:r>
    </w:p>
    <w:p w:rsidR="00694371" w:rsidRPr="005E3943" w:rsidRDefault="00694371" w:rsidP="0069437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Planificare realizată conform OMEN 3393/28.02.2017                                                                                                        Şef catedră</w:t>
      </w:r>
    </w:p>
    <w:p w:rsidR="00694371" w:rsidRPr="005E3943" w:rsidRDefault="00694371" w:rsidP="0069437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94371" w:rsidRPr="005E3943" w:rsidRDefault="00694371" w:rsidP="0069437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94371" w:rsidRPr="005E3943" w:rsidRDefault="00694371" w:rsidP="006943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PLANIFICARE ANUALĂ PENTRU DISCIPLINA LIMBA ENGLEZĂ</w:t>
      </w:r>
    </w:p>
    <w:p w:rsidR="00694371" w:rsidRPr="005E3943" w:rsidRDefault="00694371" w:rsidP="006943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CLASA A V-A, L1</w:t>
      </w:r>
    </w:p>
    <w:p w:rsidR="00694371" w:rsidRPr="005E3943" w:rsidRDefault="00694371" w:rsidP="00694371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Style w:val="GrilTabel"/>
        <w:tblW w:w="14400" w:type="dxa"/>
        <w:tblInd w:w="-522" w:type="dxa"/>
        <w:tblLayout w:type="fixed"/>
        <w:tblLook w:val="04A0"/>
      </w:tblPr>
      <w:tblGrid>
        <w:gridCol w:w="569"/>
        <w:gridCol w:w="2311"/>
        <w:gridCol w:w="3652"/>
        <w:gridCol w:w="38"/>
        <w:gridCol w:w="2700"/>
        <w:gridCol w:w="1260"/>
        <w:gridCol w:w="1890"/>
        <w:gridCol w:w="1980"/>
      </w:tblGrid>
      <w:tr w:rsidR="00A43DD1" w:rsidRPr="005E3943" w:rsidTr="001972AF">
        <w:tc>
          <w:tcPr>
            <w:tcW w:w="569" w:type="dxa"/>
          </w:tcPr>
          <w:p w:rsidR="00694371" w:rsidRPr="005E3943" w:rsidRDefault="00694371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2311" w:type="dxa"/>
          </w:tcPr>
          <w:p w:rsidR="00694371" w:rsidRPr="005E3943" w:rsidRDefault="00694371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UNITATEA DE ÎNVĂŢARE</w:t>
            </w:r>
          </w:p>
        </w:tc>
        <w:tc>
          <w:tcPr>
            <w:tcW w:w="3690" w:type="dxa"/>
            <w:gridSpan w:val="2"/>
          </w:tcPr>
          <w:p w:rsidR="00694371" w:rsidRPr="005E3943" w:rsidRDefault="00694371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COMPETENŢE  VIZATE</w:t>
            </w:r>
          </w:p>
        </w:tc>
        <w:tc>
          <w:tcPr>
            <w:tcW w:w="2700" w:type="dxa"/>
          </w:tcPr>
          <w:p w:rsidR="00694371" w:rsidRPr="005E3943" w:rsidRDefault="00694371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CONŢINUTURI</w:t>
            </w:r>
          </w:p>
        </w:tc>
        <w:tc>
          <w:tcPr>
            <w:tcW w:w="1260" w:type="dxa"/>
          </w:tcPr>
          <w:p w:rsidR="00A43DD1" w:rsidRPr="005E3943" w:rsidRDefault="00694371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NR. DE </w:t>
            </w:r>
          </w:p>
          <w:p w:rsidR="00694371" w:rsidRPr="005E3943" w:rsidRDefault="00694371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ORE</w:t>
            </w:r>
          </w:p>
        </w:tc>
        <w:tc>
          <w:tcPr>
            <w:tcW w:w="1890" w:type="dxa"/>
          </w:tcPr>
          <w:p w:rsidR="00694371" w:rsidRPr="005E3943" w:rsidRDefault="009F005A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SĂPTĂMÂNA</w:t>
            </w:r>
          </w:p>
        </w:tc>
        <w:tc>
          <w:tcPr>
            <w:tcW w:w="1980" w:type="dxa"/>
          </w:tcPr>
          <w:p w:rsidR="00694371" w:rsidRPr="005E3943" w:rsidRDefault="00694371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OBSERVAŢII</w:t>
            </w:r>
          </w:p>
        </w:tc>
      </w:tr>
      <w:tr w:rsidR="009F005A" w:rsidRPr="005E3943" w:rsidTr="001972AF">
        <w:tc>
          <w:tcPr>
            <w:tcW w:w="569" w:type="dxa"/>
          </w:tcPr>
          <w:p w:rsidR="009F005A" w:rsidRPr="005E3943" w:rsidRDefault="009F005A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311" w:type="dxa"/>
          </w:tcPr>
          <w:p w:rsidR="009F005A" w:rsidRPr="005E3943" w:rsidRDefault="009F005A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REVISION</w:t>
            </w:r>
          </w:p>
        </w:tc>
        <w:tc>
          <w:tcPr>
            <w:tcW w:w="3690" w:type="dxa"/>
            <w:gridSpan w:val="2"/>
          </w:tcPr>
          <w:p w:rsidR="009F005A" w:rsidRPr="005E3943" w:rsidRDefault="009F005A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700" w:type="dxa"/>
          </w:tcPr>
          <w:p w:rsidR="009F005A" w:rsidRPr="005E3943" w:rsidRDefault="009F005A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</w:tcPr>
          <w:p w:rsidR="009F005A" w:rsidRPr="005E3943" w:rsidRDefault="009F005A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:rsidR="009F005A" w:rsidRPr="005E3943" w:rsidRDefault="009F005A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9F005A" w:rsidRPr="005E3943" w:rsidRDefault="009F005A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9F005A" w:rsidRPr="005E3943" w:rsidTr="001972AF">
        <w:tc>
          <w:tcPr>
            <w:tcW w:w="569" w:type="dxa"/>
          </w:tcPr>
          <w:p w:rsidR="009F005A" w:rsidRPr="005E3943" w:rsidRDefault="009F005A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311" w:type="dxa"/>
          </w:tcPr>
          <w:p w:rsidR="009F005A" w:rsidRDefault="009F005A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TEST INIŢIAL</w:t>
            </w:r>
          </w:p>
        </w:tc>
        <w:tc>
          <w:tcPr>
            <w:tcW w:w="3690" w:type="dxa"/>
            <w:gridSpan w:val="2"/>
          </w:tcPr>
          <w:p w:rsidR="009F005A" w:rsidRPr="005E3943" w:rsidRDefault="009F005A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700" w:type="dxa"/>
          </w:tcPr>
          <w:p w:rsidR="009F005A" w:rsidRPr="005E3943" w:rsidRDefault="009F005A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</w:tcPr>
          <w:p w:rsidR="009F005A" w:rsidRPr="005E3943" w:rsidRDefault="009F005A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:rsidR="009F005A" w:rsidRPr="005E3943" w:rsidRDefault="009F005A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9F005A" w:rsidRPr="005E3943" w:rsidRDefault="009F005A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A43DD1" w:rsidRPr="005E3943" w:rsidTr="001972AF">
        <w:tc>
          <w:tcPr>
            <w:tcW w:w="569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</w:t>
            </w:r>
          </w:p>
        </w:tc>
        <w:tc>
          <w:tcPr>
            <w:tcW w:w="2311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GOING PLACES</w:t>
            </w:r>
          </w:p>
          <w:p w:rsidR="00A73E1F" w:rsidRPr="005E3943" w:rsidRDefault="00A73E1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Unit .....</w:t>
            </w:r>
          </w:p>
          <w:p w:rsidR="00A73E1F" w:rsidRPr="005E3943" w:rsidRDefault="00A73E1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Lesson:</w:t>
            </w:r>
          </w:p>
          <w:p w:rsidR="00A73E1F" w:rsidRPr="005E3943" w:rsidRDefault="00A73E1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Lesson:</w:t>
            </w:r>
          </w:p>
          <w:p w:rsidR="00694371" w:rsidRPr="005E3943" w:rsidRDefault="00694371" w:rsidP="0069437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690" w:type="dxa"/>
            <w:gridSpan w:val="2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1.1</w:t>
            </w:r>
            <w:r w:rsidR="00A216F3" w:rsidRPr="005E3943">
              <w:rPr>
                <w:lang w:val="ro-RO"/>
              </w:rPr>
              <w:t xml:space="preserve"> </w:t>
            </w:r>
            <w:r w:rsidR="00A216F3"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sensului global al unor mesaje și dialoguri uzuale, clar articulate</w:t>
            </w:r>
          </w:p>
          <w:p w:rsidR="00A216F3" w:rsidRPr="005E3943" w:rsidRDefault="00A216F3" w:rsidP="00A216F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1.2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.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semnificaţiei unor schimburi verbale uzuale și clar articulate, în situaţia în care interlocutorul oferă ajutor pentru a facilita înţelegerea</w:t>
            </w:r>
          </w:p>
          <w:p w:rsidR="00A216F3" w:rsidRPr="005E3943" w:rsidRDefault="00A216F3" w:rsidP="00A216F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1.3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curiozităţii faţă de unele elemente specifice spaţiului cultural al limbii studiate</w:t>
            </w:r>
          </w:p>
          <w:p w:rsidR="00A216F3" w:rsidRPr="005E3943" w:rsidRDefault="00A216F3" w:rsidP="00A216F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2.2</w:t>
            </w:r>
            <w:r w:rsidRPr="005E3943">
              <w:rPr>
                <w:lang w:val="ro-RO"/>
              </w:rPr>
              <w:t xml:space="preserve"> 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Stabilirea de contacte sociale pe baza unor formule conversaţionale simple (salut, bun rămas, </w:t>
            </w:r>
          </w:p>
          <w:p w:rsidR="00A216F3" w:rsidRPr="005E3943" w:rsidRDefault="00A216F3" w:rsidP="00A216F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prezentare, mulţumire, instrucţiuni)</w:t>
            </w:r>
          </w:p>
          <w:p w:rsidR="00A216F3" w:rsidRPr="005E3943" w:rsidRDefault="00A216F3" w:rsidP="00A216F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2.4</w:t>
            </w:r>
            <w:r w:rsidRPr="005E3943">
              <w:rPr>
                <w:lang w:val="ro-RO"/>
              </w:rPr>
              <w:t xml:space="preserve"> 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disponibilităţii pentru participarea la dialog</w:t>
            </w:r>
          </w:p>
          <w:p w:rsidR="00A216F3" w:rsidRPr="005E3943" w:rsidRDefault="00A216F3" w:rsidP="00A216F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3.1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Identificarea informaţiilor din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panouri  și semne aflate în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locuri publice pentru facilitarea </w:t>
            </w:r>
          </w:p>
          <w:p w:rsidR="00A216F3" w:rsidRPr="005E3943" w:rsidRDefault="00A216F3" w:rsidP="00A216F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orientării</w:t>
            </w:r>
          </w:p>
          <w:p w:rsidR="00A216F3" w:rsidRPr="005E3943" w:rsidRDefault="00A216F3" w:rsidP="00A216F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3.4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curiozităţii pentru lectura de orientare</w:t>
            </w:r>
          </w:p>
          <w:p w:rsidR="00A216F3" w:rsidRPr="005E3943" w:rsidRDefault="00A216F3" w:rsidP="00A216F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4.2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Descrierea unor aspecte ale vieţii cotidiene (oameni, locuri, școală, familie, hobby-uri), folosind propoziţii scurte</w:t>
            </w:r>
          </w:p>
        </w:tc>
        <w:tc>
          <w:tcPr>
            <w:tcW w:w="2700" w:type="dxa"/>
          </w:tcPr>
          <w:p w:rsidR="00A216F3" w:rsidRPr="005E3943" w:rsidRDefault="00A216F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Suporturi de învăţare (</w:t>
            </w:r>
            <w:r w:rsidRPr="005E394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resurse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  <w:p w:rsidR="00A216F3" w:rsidRPr="005E3943" w:rsidRDefault="00A216F3" w:rsidP="00A216F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Semne și indicatoare curente (locuri publice)</w:t>
            </w:r>
          </w:p>
          <w:p w:rsidR="00A216F3" w:rsidRPr="005E3943" w:rsidRDefault="00A216F3" w:rsidP="00A216F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Anunţuri sau mesaje scrise în locuri publice</w:t>
            </w:r>
          </w:p>
          <w:p w:rsidR="00A216F3" w:rsidRPr="005E3943" w:rsidRDefault="00A216F3" w:rsidP="00A216F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Pagini web ale unor locaţii turistice, planuri de oraș / muzeu, pliante, hărţi, afișe turistice</w:t>
            </w:r>
          </w:p>
          <w:p w:rsidR="00A43DD1" w:rsidRPr="005E3943" w:rsidRDefault="00A43DD1" w:rsidP="00A43DD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Contexte de </w:t>
            </w:r>
          </w:p>
          <w:p w:rsidR="00A43DD1" w:rsidRPr="005E3943" w:rsidRDefault="00A43DD1" w:rsidP="00A43DD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comunicare/ vocabular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Domenii de prioritate imediată: cumpărături, </w:t>
            </w:r>
          </w:p>
          <w:p w:rsidR="00A43DD1" w:rsidRPr="005E3943" w:rsidRDefault="00A43DD1" w:rsidP="00A43DD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activităţi curente, timp liber, preferinţe, relaţii sociale</w:t>
            </w:r>
          </w:p>
          <w:p w:rsidR="00A43DD1" w:rsidRPr="005E3943" w:rsidRDefault="00A43DD1" w:rsidP="00A43DD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-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Orașe și locuri din spaţiul cultural respectiv</w:t>
            </w:r>
          </w:p>
          <w:p w:rsidR="00A43DD1" w:rsidRPr="005E3943" w:rsidRDefault="00A43DD1" w:rsidP="00A43DD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 xml:space="preserve">Gramatică funcţională </w:t>
            </w:r>
          </w:p>
          <w:p w:rsidR="00A43DD1" w:rsidRPr="005E3943" w:rsidRDefault="00A43DD1" w:rsidP="00A43DD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cere și a oferi informaţii</w:t>
            </w:r>
          </w:p>
          <w:p w:rsidR="00A43DD1" w:rsidRPr="005E3943" w:rsidRDefault="00A43DD1" w:rsidP="00A43DD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mulţumi</w:t>
            </w:r>
          </w:p>
          <w:p w:rsidR="00A43DD1" w:rsidRPr="005E3943" w:rsidRDefault="00A43DD1" w:rsidP="00A43DD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exprima preferinţe</w:t>
            </w:r>
          </w:p>
          <w:p w:rsidR="00A43DD1" w:rsidRPr="005E3943" w:rsidRDefault="00A43DD1" w:rsidP="00A43DD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participa la schimburi verbale orale simple</w:t>
            </w:r>
          </w:p>
        </w:tc>
        <w:tc>
          <w:tcPr>
            <w:tcW w:w="1260" w:type="dxa"/>
          </w:tcPr>
          <w:p w:rsidR="00694371" w:rsidRPr="005E3943" w:rsidRDefault="00694371" w:rsidP="00A43D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4</w:t>
            </w:r>
          </w:p>
        </w:tc>
        <w:tc>
          <w:tcPr>
            <w:tcW w:w="1890" w:type="dxa"/>
          </w:tcPr>
          <w:p w:rsidR="00694371" w:rsidRPr="005E3943" w:rsidRDefault="00694371" w:rsidP="00A43D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A43DD1" w:rsidRPr="00EB0DAD" w:rsidTr="001972AF">
        <w:tc>
          <w:tcPr>
            <w:tcW w:w="569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2.</w:t>
            </w:r>
          </w:p>
        </w:tc>
        <w:tc>
          <w:tcPr>
            <w:tcW w:w="2311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             </w:t>
            </w:r>
            <w:r w:rsidR="00A73E1F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H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OLIDAYS</w:t>
            </w:r>
          </w:p>
          <w:p w:rsidR="00A73E1F" w:rsidRPr="005E3943" w:rsidRDefault="00A73E1F" w:rsidP="00A73E1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Unit .....</w:t>
            </w:r>
          </w:p>
          <w:p w:rsidR="00A73E1F" w:rsidRPr="005E3943" w:rsidRDefault="00A73E1F" w:rsidP="00A73E1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Lesson:</w:t>
            </w:r>
          </w:p>
          <w:p w:rsidR="00A73E1F" w:rsidRPr="005E3943" w:rsidRDefault="00A73E1F" w:rsidP="00A73E1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Lesson:</w:t>
            </w:r>
          </w:p>
          <w:p w:rsidR="00A73E1F" w:rsidRPr="005E3943" w:rsidRDefault="00A73E1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90" w:type="dxa"/>
            <w:gridSpan w:val="2"/>
          </w:tcPr>
          <w:p w:rsidR="00A73E1F" w:rsidRPr="005E3943" w:rsidRDefault="00A73E1F" w:rsidP="00A73E1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1.1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sensului global al unor mesaje și dialoguri uzuale, clar articulate</w:t>
            </w:r>
          </w:p>
          <w:p w:rsidR="00A73E1F" w:rsidRPr="005E3943" w:rsidRDefault="00A73E1F" w:rsidP="00A73E1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1.2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.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semnificaţiei unor schimburi verbale uzuale și clar articulate, în situaţia în care interlocutorul oferă ajutor pentru a facilita înţelegerea</w:t>
            </w:r>
          </w:p>
          <w:p w:rsidR="00A73E1F" w:rsidRPr="005E3943" w:rsidRDefault="00A73E1F" w:rsidP="00A73E1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1.3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curiozităţii faţă de unele elemente specifice spaţiului cultural al limbii studiate</w:t>
            </w:r>
          </w:p>
          <w:p w:rsidR="00A73E1F" w:rsidRPr="005E3943" w:rsidRDefault="00A73E1F" w:rsidP="00A73E1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2.2</w:t>
            </w:r>
            <w:r w:rsidRPr="005E3943">
              <w:rPr>
                <w:lang w:val="ro-RO"/>
              </w:rPr>
              <w:t xml:space="preserve"> 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Stabilirea de contacte sociale pe baza unor formule conversaţionale simple (salut, bun rămas, </w:t>
            </w:r>
          </w:p>
          <w:p w:rsidR="00A73E1F" w:rsidRPr="005E3943" w:rsidRDefault="00A73E1F" w:rsidP="00A73E1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prezentare, mulţumire, instrucţiuni)</w:t>
            </w:r>
          </w:p>
          <w:p w:rsidR="00A73E1F" w:rsidRPr="005E3943" w:rsidRDefault="00A73E1F" w:rsidP="00A73E1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2.3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Exprimarea </w:t>
            </w:r>
            <w:r w:rsid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preferinţelor</w:t>
            </w:r>
          </w:p>
          <w:p w:rsidR="00A73E1F" w:rsidRPr="005E3943" w:rsidRDefault="00A73E1F" w:rsidP="00A73E1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2.4</w:t>
            </w:r>
            <w:r w:rsidRPr="005E3943">
              <w:rPr>
                <w:lang w:val="ro-RO"/>
              </w:rPr>
              <w:t xml:space="preserve"> 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disponibilităţii pentru participarea la dialog</w:t>
            </w:r>
          </w:p>
          <w:p w:rsidR="00A73E1F" w:rsidRPr="005E3943" w:rsidRDefault="00A73E1F" w:rsidP="00A73E1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3.1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informaţiilor din panouri  și semne aflate în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locuri publice pentru facilitarea </w:t>
            </w:r>
          </w:p>
          <w:p w:rsidR="00A73E1F" w:rsidRPr="005E3943" w:rsidRDefault="00A73E1F" w:rsidP="00A73E1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orientării</w:t>
            </w:r>
          </w:p>
          <w:p w:rsidR="00A73E1F" w:rsidRPr="005E3943" w:rsidRDefault="00A73E1F" w:rsidP="00A73E1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3.2.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Extragerea informaţiilor dintr-un text clar structurat (articole de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ziar/digitale simple, broșuri), în care numerele și numele joacă un rol important</w:t>
            </w:r>
          </w:p>
          <w:p w:rsidR="00A73E1F" w:rsidRPr="005E3943" w:rsidRDefault="00A73E1F" w:rsidP="00A73E1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3.4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curiozităţii pentru lectura de orientare</w:t>
            </w:r>
          </w:p>
          <w:p w:rsidR="00A73E1F" w:rsidRPr="00EB0DAD" w:rsidRDefault="00A73E1F" w:rsidP="0069437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4.2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Descrierea unor aspecte ale vieţii cotidiene (oameni, locuri, școală, familie, hobby-uri), folosind propoziţii scurte</w:t>
            </w:r>
          </w:p>
        </w:tc>
        <w:tc>
          <w:tcPr>
            <w:tcW w:w="2700" w:type="dxa"/>
          </w:tcPr>
          <w:p w:rsidR="00A73E1F" w:rsidRPr="005E3943" w:rsidRDefault="00A73E1F" w:rsidP="00A73E1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Suporturi de învăţare (</w:t>
            </w:r>
            <w:r w:rsidRPr="005E394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resurse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  <w:p w:rsidR="00A73E1F" w:rsidRPr="005E3943" w:rsidRDefault="00A73E1F" w:rsidP="00A73E1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Anunţuri şi mesaje scrise       - pagini web</w:t>
            </w:r>
          </w:p>
          <w:p w:rsidR="00A73E1F" w:rsidRPr="005E3943" w:rsidRDefault="00A73E1F" w:rsidP="00A73E1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Contexte de </w:t>
            </w:r>
          </w:p>
          <w:p w:rsidR="006B68F3" w:rsidRPr="005E3943" w:rsidRDefault="00A73E1F" w:rsidP="006B68F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comunicare/ vocabular </w:t>
            </w:r>
            <w:r w:rsidR="006B68F3"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Domenii de prioritate imediată: propria persoană, </w:t>
            </w:r>
          </w:p>
          <w:p w:rsidR="006B68F3" w:rsidRPr="005E3943" w:rsidRDefault="006B68F3" w:rsidP="006B68F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timp liber, preferinţe, relaţii sociale</w:t>
            </w:r>
          </w:p>
          <w:p w:rsidR="006B68F3" w:rsidRPr="005E3943" w:rsidRDefault="006B68F3" w:rsidP="006B68F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Sărbători naţionale</w:t>
            </w:r>
          </w:p>
          <w:p w:rsidR="00A73E1F" w:rsidRPr="005E3943" w:rsidRDefault="00A73E1F" w:rsidP="006B68F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Gramatică funcţională </w:t>
            </w:r>
          </w:p>
          <w:p w:rsidR="00A73E1F" w:rsidRPr="005E3943" w:rsidRDefault="006B68F3" w:rsidP="00A73E1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 </w:t>
            </w:r>
            <w:r w:rsidR="00A73E1F"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cere și a oferi informaţii</w:t>
            </w:r>
          </w:p>
          <w:p w:rsidR="00A73E1F" w:rsidRPr="005E3943" w:rsidRDefault="00A73E1F" w:rsidP="00A73E1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mulţumi</w:t>
            </w:r>
          </w:p>
          <w:p w:rsidR="00A73E1F" w:rsidRPr="005E3943" w:rsidRDefault="00A73E1F" w:rsidP="00A73E1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exprima preferinţe</w:t>
            </w:r>
          </w:p>
          <w:p w:rsidR="003A32D6" w:rsidRPr="005E3943" w:rsidRDefault="003A32D6" w:rsidP="00A73E1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relata la timpul prezent</w:t>
            </w:r>
          </w:p>
          <w:p w:rsidR="00694371" w:rsidRPr="005E3943" w:rsidRDefault="00A73E1F" w:rsidP="00A73E1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participa la schimburi verbale orale simple</w:t>
            </w:r>
          </w:p>
        </w:tc>
        <w:tc>
          <w:tcPr>
            <w:tcW w:w="1260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A43DD1" w:rsidRPr="00EB0DAD" w:rsidTr="001972AF">
        <w:tc>
          <w:tcPr>
            <w:tcW w:w="569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 xml:space="preserve">3. </w:t>
            </w:r>
          </w:p>
        </w:tc>
        <w:tc>
          <w:tcPr>
            <w:tcW w:w="2311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             </w:t>
            </w:r>
          </w:p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PERSONAL PROFILE</w:t>
            </w:r>
          </w:p>
          <w:p w:rsidR="003A32D6" w:rsidRPr="005E3943" w:rsidRDefault="003A32D6" w:rsidP="003A32D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Unit .....</w:t>
            </w:r>
          </w:p>
          <w:p w:rsidR="003A32D6" w:rsidRPr="005E3943" w:rsidRDefault="003A32D6" w:rsidP="003A32D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Lesson:</w:t>
            </w:r>
          </w:p>
          <w:p w:rsidR="003A32D6" w:rsidRPr="005E3943" w:rsidRDefault="003A32D6" w:rsidP="003A32D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Lesson:</w:t>
            </w:r>
          </w:p>
          <w:p w:rsidR="003A32D6" w:rsidRPr="005E3943" w:rsidRDefault="003A32D6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90" w:type="dxa"/>
            <w:gridSpan w:val="2"/>
          </w:tcPr>
          <w:p w:rsidR="003A32D6" w:rsidRPr="005E3943" w:rsidRDefault="003A32D6" w:rsidP="003A32D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1.2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.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semnificaţiei unor schimburi verbale uzuale și clar articulate, în situaţia în care interlocutorul oferă ajutor pentru a facilita înţelegerea</w:t>
            </w:r>
          </w:p>
          <w:p w:rsidR="003A32D6" w:rsidRPr="005E3943" w:rsidRDefault="003A32D6" w:rsidP="0069437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2.1 .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Realizarea unei expuneri scurte, exersate, asupra unui subiect familiar</w:t>
            </w:r>
          </w:p>
          <w:p w:rsidR="00112776" w:rsidRPr="005E3943" w:rsidRDefault="003A32D6" w:rsidP="0011277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2.2</w:t>
            </w:r>
            <w:r w:rsidR="00112776" w:rsidRPr="005E3943">
              <w:rPr>
                <w:lang w:val="ro-RO"/>
              </w:rPr>
              <w:t xml:space="preserve">  </w:t>
            </w:r>
            <w:r w:rsidR="00112776"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Stabilirea de contacte sociale pe baza unor formule conversaţionale simple (salut, bun rămas, </w:t>
            </w:r>
          </w:p>
          <w:p w:rsidR="003A32D6" w:rsidRPr="005E3943" w:rsidRDefault="00112776" w:rsidP="0069437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prezentare, mulţumire, instrucţiuni)</w:t>
            </w:r>
          </w:p>
          <w:p w:rsidR="00112776" w:rsidRPr="005E3943" w:rsidRDefault="00112776" w:rsidP="0011277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2.3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Exprimarea </w:t>
            </w:r>
            <w:r w:rsid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preferinţelor</w:t>
            </w:r>
          </w:p>
          <w:p w:rsidR="00112776" w:rsidRPr="005E3943" w:rsidRDefault="00112776" w:rsidP="0011277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2.4</w:t>
            </w:r>
            <w:r w:rsidRPr="005E3943">
              <w:rPr>
                <w:lang w:val="ro-RO"/>
              </w:rPr>
              <w:t xml:space="preserve"> 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disponibilităţii pentru participarea la dialog</w:t>
            </w:r>
          </w:p>
          <w:p w:rsidR="003A32D6" w:rsidRPr="005E3943" w:rsidRDefault="003A32D6" w:rsidP="0069437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3.2</w:t>
            </w:r>
            <w:r w:rsidR="00112776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725563"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Extragerea informaţiilor dintr-un text scurt, însoţit de ilustraţii</w:t>
            </w:r>
          </w:p>
          <w:p w:rsidR="00725563" w:rsidRPr="005E3943" w:rsidRDefault="003A32D6" w:rsidP="0069437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3.3</w:t>
            </w:r>
            <w:r w:rsidR="00112776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725563"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informaţiilor din mesaje scrise simple de la prieteni sau de la colegi</w:t>
            </w:r>
          </w:p>
          <w:p w:rsidR="009D235B" w:rsidRPr="005E3943" w:rsidRDefault="009D235B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4.1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Redactarea de mesaje simple și scurte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  <w:p w:rsidR="003A32D6" w:rsidRPr="005E3943" w:rsidRDefault="003A32D6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4.2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Descrierea unor aspecte ale vieţii cotidiene (oameni, locuri,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școală, familie, hobby-uri), folosind propoziţii scurte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2700" w:type="dxa"/>
          </w:tcPr>
          <w:p w:rsidR="00725563" w:rsidRPr="005E3943" w:rsidRDefault="00725563" w:rsidP="0072556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Suporturi de învăţare (</w:t>
            </w:r>
            <w:r w:rsidRPr="005E394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resurse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  <w:p w:rsidR="00725563" w:rsidRPr="005E3943" w:rsidRDefault="00725563" w:rsidP="0072556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Anunţuri şi mesaje scrise       - pagini web</w:t>
            </w:r>
            <w:r w:rsidR="00E44137"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/platforme educaţionale</w:t>
            </w:r>
          </w:p>
          <w:p w:rsidR="00725563" w:rsidRPr="005E3943" w:rsidRDefault="00725563" w:rsidP="0072556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Contexte de </w:t>
            </w:r>
          </w:p>
          <w:p w:rsidR="00725563" w:rsidRPr="005E3943" w:rsidRDefault="00725563" w:rsidP="0072556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comunicare/ vocabular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Domenii de prioritate imediată: propria persoană, </w:t>
            </w:r>
          </w:p>
          <w:p w:rsidR="00725563" w:rsidRPr="005E3943" w:rsidRDefault="00725563" w:rsidP="0072556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timp liber, preferinţe, relaţii sociale</w:t>
            </w:r>
          </w:p>
          <w:p w:rsidR="00725563" w:rsidRPr="005E3943" w:rsidRDefault="00725563" w:rsidP="0072556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Gramatică funcţională </w:t>
            </w:r>
          </w:p>
          <w:p w:rsidR="00725563" w:rsidRPr="005E3943" w:rsidRDefault="00725563" w:rsidP="0072556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cere și a oferi informaţii</w:t>
            </w:r>
          </w:p>
          <w:p w:rsidR="00725563" w:rsidRPr="005E3943" w:rsidRDefault="00725563" w:rsidP="0072556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exprima preferinţe</w:t>
            </w:r>
          </w:p>
          <w:p w:rsidR="00E44137" w:rsidRPr="005E3943" w:rsidRDefault="00E44137" w:rsidP="0072556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descrie persoane</w:t>
            </w:r>
          </w:p>
          <w:p w:rsidR="00725563" w:rsidRPr="005E3943" w:rsidRDefault="00725563" w:rsidP="0072556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relata la timpul prezent</w:t>
            </w:r>
          </w:p>
          <w:p w:rsidR="00694371" w:rsidRPr="005E3943" w:rsidRDefault="00725563" w:rsidP="0072556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participa la schimburi verbale orale simple</w:t>
            </w:r>
          </w:p>
        </w:tc>
        <w:tc>
          <w:tcPr>
            <w:tcW w:w="1260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A43DD1" w:rsidRPr="00EB0DAD" w:rsidTr="001972AF">
        <w:tc>
          <w:tcPr>
            <w:tcW w:w="569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4.</w:t>
            </w:r>
          </w:p>
        </w:tc>
        <w:tc>
          <w:tcPr>
            <w:tcW w:w="2311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Unit .....                     </w:t>
            </w:r>
          </w:p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SPARE TIME</w:t>
            </w:r>
          </w:p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90" w:type="dxa"/>
            <w:gridSpan w:val="2"/>
          </w:tcPr>
          <w:p w:rsidR="00EB0DAD" w:rsidRPr="005E3943" w:rsidRDefault="00383C4D" w:rsidP="00EB0DA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1.1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sensului global al unor mesaje și dialoguri uzuale, clar articulate</w:t>
            </w:r>
          </w:p>
          <w:p w:rsidR="00EB0DAD" w:rsidRPr="00EB0DAD" w:rsidRDefault="00383C4D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1.2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Identificarea semnificaţiei unor schimburi verbale uzuale și clar articulate, în situaţia în care </w:t>
            </w:r>
          </w:p>
          <w:p w:rsidR="00EB0DAD" w:rsidRPr="00EB0DAD" w:rsidRDefault="00EB0DAD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interlocutorul oferă ajutor pentru a facilita înţelegerea</w:t>
            </w:r>
          </w:p>
          <w:p w:rsidR="00EB0DAD" w:rsidRPr="00EB0DAD" w:rsidRDefault="009D235B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2.2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Stabilirea de contacte sociale pe baza unor formule conversaţionale simple (salut, bun rămas, </w:t>
            </w:r>
          </w:p>
          <w:p w:rsidR="00EB0DAD" w:rsidRPr="00EB0DAD" w:rsidRDefault="00EB0DAD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prezentare, mulţumire, instrucţiuni)</w:t>
            </w:r>
          </w:p>
          <w:p w:rsidR="009D235B" w:rsidRPr="005E3943" w:rsidRDefault="009D235B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2.3</w:t>
            </w:r>
            <w:r w:rsidR="00EB0DAD"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Exprimarea preferinţelor</w:t>
            </w:r>
          </w:p>
          <w:p w:rsidR="00EB0DAD" w:rsidRPr="00EB0DAD" w:rsidRDefault="009D235B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2.4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disponibilităţii pentru participarea la dialog</w:t>
            </w:r>
          </w:p>
          <w:p w:rsidR="009D235B" w:rsidRPr="00EB0DAD" w:rsidRDefault="009D235B" w:rsidP="0069437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3.2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Extragerea informaţiilor dintr-un text scurt, însoţit de ilustraţii</w:t>
            </w:r>
          </w:p>
          <w:p w:rsidR="009D235B" w:rsidRPr="005E3943" w:rsidRDefault="009D235B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3.3</w:t>
            </w:r>
            <w:r w:rsidR="00EB0DAD" w:rsidRPr="005E3943">
              <w:rPr>
                <w:rFonts w:ascii="Times New Roman" w:hAnsi="Times New Roman" w:cs="Times New Roman"/>
                <w:lang w:val="ro-RO"/>
              </w:rPr>
              <w:t xml:space="preserve"> Identificarea informaţiilor din mesaje scrise simple de la prieteni sau de la colegi</w:t>
            </w:r>
          </w:p>
          <w:p w:rsidR="009D235B" w:rsidRPr="005E3943" w:rsidRDefault="009D235B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3.4</w:t>
            </w:r>
            <w:r w:rsidR="00EB0DAD"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Manifestarea curiozităţii pentru lectura de orientare</w:t>
            </w:r>
          </w:p>
          <w:p w:rsidR="006D7B60" w:rsidRPr="005E3943" w:rsidRDefault="006D7B60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4.1</w:t>
            </w:r>
            <w:r w:rsidR="005158CB"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Redactarea de mesaje simple și scurte</w:t>
            </w:r>
          </w:p>
          <w:p w:rsidR="009D235B" w:rsidRPr="005E3943" w:rsidRDefault="006D7B60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4.2</w:t>
            </w:r>
            <w:r w:rsidR="005158CB"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Descrierea unor aspecte ale vieţii cotidiene (oameni, locuri, școală, familie, hobby-uri), folosind propoziţii scurte</w:t>
            </w:r>
          </w:p>
        </w:tc>
        <w:tc>
          <w:tcPr>
            <w:tcW w:w="2700" w:type="dxa"/>
          </w:tcPr>
          <w:p w:rsidR="006D7B60" w:rsidRPr="005E3943" w:rsidRDefault="006D7B60" w:rsidP="006D7B6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Suporturi de învăţare (</w:t>
            </w:r>
            <w:r w:rsidRPr="005E394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resurse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  <w:p w:rsidR="006D7B60" w:rsidRPr="005E3943" w:rsidRDefault="006D7B60" w:rsidP="006D7B6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Anunţuri şi mesaje scrise       - pagini web/platforme educaţionale</w:t>
            </w:r>
          </w:p>
          <w:p w:rsidR="006D7B60" w:rsidRPr="005E3943" w:rsidRDefault="006D7B60" w:rsidP="006D7B6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Contexte de </w:t>
            </w:r>
          </w:p>
          <w:p w:rsidR="006D7B60" w:rsidRPr="005E3943" w:rsidRDefault="006D7B60" w:rsidP="006D7B6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comunicare/ vocabular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Domenii de prioritate imediată: propria persoană, </w:t>
            </w:r>
          </w:p>
          <w:p w:rsidR="006D7B60" w:rsidRPr="005E3943" w:rsidRDefault="006D7B60" w:rsidP="006D7B6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timp liber, preferinţe, relaţii sociale</w:t>
            </w:r>
          </w:p>
          <w:p w:rsidR="006D7B60" w:rsidRPr="005E3943" w:rsidRDefault="006D7B60" w:rsidP="006D7B6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Gramatică funcţională </w:t>
            </w:r>
          </w:p>
          <w:p w:rsidR="006D7B60" w:rsidRPr="005E3943" w:rsidRDefault="006D7B60" w:rsidP="006D7B6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cere și a oferi informaţii</w:t>
            </w:r>
          </w:p>
          <w:p w:rsidR="006D7B60" w:rsidRPr="005E3943" w:rsidRDefault="006D7B60" w:rsidP="006D7B6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exprima preferinţe</w:t>
            </w:r>
          </w:p>
          <w:p w:rsidR="006D7B60" w:rsidRPr="005E3943" w:rsidRDefault="006D7B60" w:rsidP="006D7B6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descrie locuri</w:t>
            </w:r>
          </w:p>
          <w:p w:rsidR="006D7B60" w:rsidRPr="005E3943" w:rsidRDefault="006D7B60" w:rsidP="006D7B6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relata la timpul prezent</w:t>
            </w:r>
          </w:p>
          <w:p w:rsidR="00694371" w:rsidRPr="005E3943" w:rsidRDefault="006D7B60" w:rsidP="006D7B6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participa la schimburi verbale orale simple</w:t>
            </w:r>
          </w:p>
        </w:tc>
        <w:tc>
          <w:tcPr>
            <w:tcW w:w="1260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694371" w:rsidRPr="005E3943" w:rsidRDefault="00694371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17278F" w:rsidRPr="00EB0DAD" w:rsidTr="001972AF">
        <w:tc>
          <w:tcPr>
            <w:tcW w:w="569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5. </w:t>
            </w:r>
          </w:p>
        </w:tc>
        <w:tc>
          <w:tcPr>
            <w:tcW w:w="2311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           </w:t>
            </w:r>
          </w:p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PEOPLE</w:t>
            </w:r>
          </w:p>
        </w:tc>
        <w:tc>
          <w:tcPr>
            <w:tcW w:w="3690" w:type="dxa"/>
            <w:gridSpan w:val="2"/>
          </w:tcPr>
          <w:p w:rsidR="0017278F" w:rsidRPr="005E3943" w:rsidRDefault="0017278F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1.2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.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Identificarea semnificaţiei unor schimburi verbale uzuale și clar articulate, în situaţia în care interlocutorul oferă ajutor pentru a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facilita înţelegerea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2.1 .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Realizarea unei expuneri scurte, exersate, asupra unui subiect familiar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2.2</w:t>
            </w:r>
            <w:r w:rsidRPr="005E3943">
              <w:rPr>
                <w:lang w:val="ro-RO"/>
              </w:rPr>
              <w:t xml:space="preserve"> 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Stabilirea de contacte sociale pe baza unor formule conversaţionale simple (salut, bun rămas, 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prezentare, mulţumire, instrucţiuni)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2.3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Exprimarea </w:t>
            </w:r>
            <w:r w:rsid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preferinţelor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2.4</w:t>
            </w:r>
            <w:r w:rsidRPr="005E3943">
              <w:rPr>
                <w:lang w:val="ro-RO"/>
              </w:rPr>
              <w:t xml:space="preserve"> 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disponibilităţii pentru participarea la dialog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3.2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Extragerea informaţiilor dintr-un text scurt, însoţit de ilustraţii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3.3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informaţiilor din mesaje scrise simple de la prieteni sau de la colegi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4.1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Redactarea de mesaje simple și scurte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4.2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Descrierea unor aspecte ale vieţii cotidiene (oameni, locuri, școală, familie, hobby-uri), folosind propoziţii scurte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2700" w:type="dxa"/>
          </w:tcPr>
          <w:p w:rsidR="0017278F" w:rsidRPr="005E3943" w:rsidRDefault="0017278F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Suporturi de învăţare (</w:t>
            </w:r>
            <w:r w:rsidRPr="005E394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resurse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 Anunţuri şi mesaje scrise       - pagini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web/platforme educaţionale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flashcards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Contexte de 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comunicare/ vocabular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Domenii de prioritate imediată: propria persoană, 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timp liber, preferinţe, relaţii sociale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Gramatică funcţională 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cere și a oferi informaţii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exprima preferinţe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descrie persoane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relata la timpul prezent</w:t>
            </w:r>
          </w:p>
          <w:p w:rsidR="0017278F" w:rsidRPr="005E3943" w:rsidRDefault="0017278F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participa la schimburi verbale orale simple</w:t>
            </w:r>
          </w:p>
        </w:tc>
        <w:tc>
          <w:tcPr>
            <w:tcW w:w="1260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17278F" w:rsidRPr="00EB0DAD" w:rsidTr="001972AF">
        <w:tc>
          <w:tcPr>
            <w:tcW w:w="569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 xml:space="preserve">6. </w:t>
            </w:r>
          </w:p>
        </w:tc>
        <w:tc>
          <w:tcPr>
            <w:tcW w:w="2311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               </w:t>
            </w:r>
          </w:p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BOOKS</w:t>
            </w:r>
          </w:p>
        </w:tc>
        <w:tc>
          <w:tcPr>
            <w:tcW w:w="3690" w:type="dxa"/>
            <w:gridSpan w:val="2"/>
          </w:tcPr>
          <w:p w:rsidR="00EB0DAD" w:rsidRPr="005E3943" w:rsidRDefault="0017278F" w:rsidP="00EB0DA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1.1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sensului global al unor mesaje și dialoguri uzuale, clar articulate</w:t>
            </w:r>
          </w:p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1.3</w:t>
            </w:r>
            <w:r w:rsidR="00EB0DAD"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Manifestarea curiozităţii faţă de unele elemente specifice spaţiului cultural al limbii studiate</w:t>
            </w:r>
          </w:p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2.1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Prezentarea simplă a unei persoane / a unui personaj</w:t>
            </w:r>
          </w:p>
          <w:p w:rsidR="00EB0DAD" w:rsidRPr="00EB0DAD" w:rsidRDefault="0017278F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2.2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Stabilirea de contacte sociale pe baza unor formule conversaţionale simple (salut, bun rămas, </w:t>
            </w:r>
          </w:p>
          <w:p w:rsidR="00EB0DAD" w:rsidRPr="00EB0DAD" w:rsidRDefault="00EB0DAD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prezentare, mulţumire, instrucţiuni)</w:t>
            </w:r>
          </w:p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2.3</w:t>
            </w:r>
            <w:r w:rsidR="00EB0DAD"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Exprimarea preferinţelor</w:t>
            </w:r>
          </w:p>
          <w:p w:rsidR="00EB0DAD" w:rsidRPr="00EB0DAD" w:rsidRDefault="0017278F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2.4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disponibilităţii pentru participarea la dialog</w:t>
            </w:r>
          </w:p>
          <w:p w:rsidR="00EB0DAD" w:rsidRPr="00EB0DAD" w:rsidRDefault="0017278F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3.1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Identificarea informaţiilor din panouri  și semne aflate în locuri publice pentru facilitarea </w:t>
            </w:r>
          </w:p>
          <w:p w:rsidR="00EB0DAD" w:rsidRPr="00EB0DAD" w:rsidRDefault="00EB0DAD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orientării</w:t>
            </w:r>
          </w:p>
          <w:p w:rsidR="0017278F" w:rsidRPr="00EB0DAD" w:rsidRDefault="0017278F" w:rsidP="0069437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3.2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Extragerea informaţiilor dintr-un text scurt, însoţit de ilustraţii</w:t>
            </w:r>
          </w:p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4.2 </w:t>
            </w:r>
            <w:r w:rsidR="005158CB"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Descrierea unor aspecte ale vieţii cotidiene (oameni, locuri, școală, familie, hobby-uri), folosind propoziţii scurte</w:t>
            </w:r>
          </w:p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4.3</w:t>
            </w:r>
          </w:p>
        </w:tc>
        <w:tc>
          <w:tcPr>
            <w:tcW w:w="2700" w:type="dxa"/>
          </w:tcPr>
          <w:p w:rsidR="0017278F" w:rsidRPr="005E3943" w:rsidRDefault="0017278F" w:rsidP="0017278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Suporturi de învăţare (</w:t>
            </w:r>
            <w:r w:rsidRPr="005E394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resurse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  <w:p w:rsidR="0017278F" w:rsidRPr="005E3943" w:rsidRDefault="0017278F" w:rsidP="0017278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- pagini web/platforme educaţionale</w:t>
            </w:r>
          </w:p>
          <w:p w:rsidR="0017278F" w:rsidRPr="005E3943" w:rsidRDefault="0017278F" w:rsidP="0017278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CD-uri</w:t>
            </w:r>
          </w:p>
          <w:p w:rsidR="0017278F" w:rsidRPr="005E3943" w:rsidRDefault="0017278F" w:rsidP="0017278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Contexte de </w:t>
            </w:r>
          </w:p>
          <w:p w:rsidR="0017278F" w:rsidRPr="005E3943" w:rsidRDefault="0017278F" w:rsidP="0017278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comunicare/ vocabular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Personaje preferate/cartea preferată</w:t>
            </w:r>
          </w:p>
          <w:p w:rsidR="0017278F" w:rsidRPr="005E3943" w:rsidRDefault="0017278F" w:rsidP="0017278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Gramatică funcţională </w:t>
            </w:r>
          </w:p>
          <w:p w:rsidR="0017278F" w:rsidRPr="005E3943" w:rsidRDefault="0017278F" w:rsidP="0017278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 A cere și a oferi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informaţii</w:t>
            </w:r>
          </w:p>
          <w:p w:rsidR="0017278F" w:rsidRPr="005E3943" w:rsidRDefault="0017278F" w:rsidP="0017278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exprima preferinţe</w:t>
            </w:r>
          </w:p>
          <w:p w:rsidR="0017278F" w:rsidRPr="005E3943" w:rsidRDefault="0017278F" w:rsidP="0017278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descrie personaje/cartea preferată</w:t>
            </w:r>
          </w:p>
          <w:p w:rsidR="0017278F" w:rsidRPr="005E3943" w:rsidRDefault="0017278F" w:rsidP="0017278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relata la timpul prezent</w:t>
            </w:r>
          </w:p>
          <w:p w:rsidR="0017278F" w:rsidRPr="005E3943" w:rsidRDefault="0017278F" w:rsidP="0017278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participa la schimburi verbale orale simple</w:t>
            </w:r>
          </w:p>
        </w:tc>
        <w:tc>
          <w:tcPr>
            <w:tcW w:w="1260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17278F" w:rsidRPr="00EB0DAD" w:rsidTr="001972AF">
        <w:tc>
          <w:tcPr>
            <w:tcW w:w="569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 xml:space="preserve">7. </w:t>
            </w:r>
          </w:p>
        </w:tc>
        <w:tc>
          <w:tcPr>
            <w:tcW w:w="2311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PETS</w:t>
            </w:r>
          </w:p>
          <w:p w:rsidR="004E3052" w:rsidRPr="005E3943" w:rsidRDefault="004E3052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90" w:type="dxa"/>
            <w:gridSpan w:val="2"/>
          </w:tcPr>
          <w:p w:rsidR="00EB0DAD" w:rsidRPr="00EB0DAD" w:rsidRDefault="004E3052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1.1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sensului global al unor mesaje și dialoguri uzuale, clar articulate</w:t>
            </w:r>
          </w:p>
          <w:p w:rsidR="00EB0DAD" w:rsidRPr="00EB0DAD" w:rsidRDefault="004E3052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1.2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Identificarea semnificaţiei unor schimburi verbale uzuale și clar articulate, în situaţia în care </w:t>
            </w:r>
          </w:p>
          <w:p w:rsidR="00EB0DAD" w:rsidRPr="00EB0DAD" w:rsidRDefault="00EB0DAD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interlocutorul oferă ajutor pentru a facilita înţelegerea</w:t>
            </w:r>
          </w:p>
          <w:p w:rsidR="00EB0DAD" w:rsidRPr="00827103" w:rsidRDefault="004E3052" w:rsidP="00EB0DAD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2.1</w:t>
            </w:r>
            <w:r w:rsidR="00EB0DAD" w:rsidRPr="00827103">
              <w:rPr>
                <w:rFonts w:ascii="Times New Roman" w:hAnsi="Times New Roman" w:cs="Times New Roman"/>
                <w:lang w:val="ro-RO"/>
              </w:rPr>
              <w:t xml:space="preserve"> Prezentarea simplă a unei persoane /a unui personaj</w:t>
            </w:r>
          </w:p>
          <w:p w:rsidR="00EB0DAD" w:rsidRPr="00EB0DAD" w:rsidRDefault="004E3052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2.2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Stabilirea de contacte sociale pe baza unor formule conversaţionale simple (salut, bun rămas, </w:t>
            </w:r>
          </w:p>
          <w:p w:rsidR="00EB0DAD" w:rsidRPr="00EB0DAD" w:rsidRDefault="00EB0DAD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prezentare, mulţumire, instrucţiuni)</w:t>
            </w:r>
          </w:p>
          <w:p w:rsidR="004E3052" w:rsidRPr="005E3943" w:rsidRDefault="004E3052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2.3</w:t>
            </w:r>
            <w:r w:rsidR="00EB0DAD"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Exprimarea preferinţelor</w:t>
            </w:r>
          </w:p>
          <w:p w:rsidR="004E3052" w:rsidRPr="00EB0DAD" w:rsidRDefault="004E3052" w:rsidP="0069437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2.4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disponibilităţii pentru participarea la dialog</w:t>
            </w:r>
          </w:p>
          <w:p w:rsidR="004E3052" w:rsidRPr="00EB0DAD" w:rsidRDefault="004E3052" w:rsidP="0069437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3.2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Extragerea informaţiilor dintr-un text scurt, însoţit de ilustraţii</w:t>
            </w:r>
          </w:p>
          <w:p w:rsidR="00EB0DAD" w:rsidRPr="005E3943" w:rsidRDefault="004E3052" w:rsidP="00EB0DAD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4.1</w:t>
            </w:r>
            <w:r w:rsidR="00EB0DAD" w:rsidRPr="005E3943">
              <w:rPr>
                <w:rFonts w:ascii="Times New Roman" w:hAnsi="Times New Roman" w:cs="Times New Roman"/>
                <w:lang w:val="ro-RO"/>
              </w:rPr>
              <w:t xml:space="preserve"> Redactarea de mesaje simple și scurte</w:t>
            </w:r>
          </w:p>
          <w:p w:rsidR="004E3052" w:rsidRPr="005E3943" w:rsidRDefault="004E3052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4.2</w:t>
            </w:r>
            <w:r w:rsidR="005158CB"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Descrierea unor aspecte ale vieţii cotidiene (oameni, locuri, școală, familie, hobby-uri), folosind propoziţii scurte</w:t>
            </w:r>
          </w:p>
          <w:p w:rsidR="004E3052" w:rsidRPr="005E3943" w:rsidRDefault="004E3052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4.3</w:t>
            </w:r>
          </w:p>
          <w:p w:rsidR="004E3052" w:rsidRPr="005E3943" w:rsidRDefault="004E3052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700" w:type="dxa"/>
          </w:tcPr>
          <w:p w:rsidR="004E3052" w:rsidRPr="005E3943" w:rsidRDefault="004E3052" w:rsidP="004E3052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Suporturi de învăţare (</w:t>
            </w:r>
            <w:r w:rsidRPr="005E394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resurse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  <w:p w:rsidR="004E3052" w:rsidRPr="005E3943" w:rsidRDefault="004E3052" w:rsidP="004E305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- pagini web/platforme educaţionale</w:t>
            </w:r>
          </w:p>
          <w:p w:rsidR="004E3052" w:rsidRPr="005E3943" w:rsidRDefault="004E3052" w:rsidP="004E305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CD-uri</w:t>
            </w:r>
          </w:p>
          <w:p w:rsidR="004E3052" w:rsidRPr="005E3943" w:rsidRDefault="004E3052" w:rsidP="004E3052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Contexte de </w:t>
            </w:r>
          </w:p>
          <w:p w:rsidR="004E3052" w:rsidRPr="005E3943" w:rsidRDefault="004E3052" w:rsidP="004E305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comunicare/ vocabular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Animal preferat</w:t>
            </w:r>
          </w:p>
          <w:p w:rsidR="004E3052" w:rsidRPr="005E3943" w:rsidRDefault="004E3052" w:rsidP="004E3052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Gramatică funcţională </w:t>
            </w:r>
          </w:p>
          <w:p w:rsidR="004E3052" w:rsidRPr="005E3943" w:rsidRDefault="004E3052" w:rsidP="004E305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cere și a oferi informaţii</w:t>
            </w:r>
          </w:p>
          <w:p w:rsidR="004E3052" w:rsidRPr="005E3943" w:rsidRDefault="004E3052" w:rsidP="004E305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exprima preferinţe</w:t>
            </w:r>
          </w:p>
          <w:p w:rsidR="004E3052" w:rsidRPr="005E3943" w:rsidRDefault="004E3052" w:rsidP="004E305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descrie animale</w:t>
            </w:r>
          </w:p>
          <w:p w:rsidR="004E3052" w:rsidRPr="005E3943" w:rsidRDefault="004E3052" w:rsidP="004E305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relata la timpul prezent</w:t>
            </w:r>
          </w:p>
          <w:p w:rsidR="0017278F" w:rsidRPr="005E3943" w:rsidRDefault="004E3052" w:rsidP="004E3052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participa la schimburi verbale orale simple</w:t>
            </w:r>
          </w:p>
        </w:tc>
        <w:tc>
          <w:tcPr>
            <w:tcW w:w="1260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17278F" w:rsidRPr="005E3943" w:rsidTr="001972AF">
        <w:tc>
          <w:tcPr>
            <w:tcW w:w="569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 xml:space="preserve">8. </w:t>
            </w:r>
          </w:p>
        </w:tc>
        <w:tc>
          <w:tcPr>
            <w:tcW w:w="2311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                 </w:t>
            </w:r>
          </w:p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FOOD AND DRINK</w:t>
            </w:r>
          </w:p>
        </w:tc>
        <w:tc>
          <w:tcPr>
            <w:tcW w:w="3690" w:type="dxa"/>
            <w:gridSpan w:val="2"/>
          </w:tcPr>
          <w:p w:rsidR="00EB0DAD" w:rsidRPr="00EB0DAD" w:rsidRDefault="004E3052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1.1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sensului global al unor mesaje și dialoguri uzuale, clar articulate</w:t>
            </w:r>
          </w:p>
          <w:p w:rsidR="00EB0DAD" w:rsidRPr="00EB0DAD" w:rsidRDefault="004E3052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1.2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Identificarea semnificaţiei unor schimburi verbale uzuale și clar articulate, în situaţia în care </w:t>
            </w:r>
          </w:p>
          <w:p w:rsidR="00EB0DAD" w:rsidRPr="00EB0DAD" w:rsidRDefault="00EB0DAD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interlocutorul oferă ajutor pentru a facilita înţelegerea</w:t>
            </w:r>
          </w:p>
          <w:p w:rsidR="00EB0DAD" w:rsidRPr="00EB0DAD" w:rsidRDefault="004E3052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2.2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Stabilirea de contacte sociale pe baza unor formule conversaţionale simple (salut, bun rămas, </w:t>
            </w:r>
          </w:p>
          <w:p w:rsidR="00EB0DAD" w:rsidRPr="00EB0DAD" w:rsidRDefault="00EB0DAD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prezentare, mulţumire, instrucţiuni)</w:t>
            </w:r>
          </w:p>
          <w:p w:rsidR="00EB0DAD" w:rsidRPr="005E3943" w:rsidRDefault="004E3052" w:rsidP="00EB0DA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2.4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disponibilităţii pentru participarea la dialog</w:t>
            </w:r>
          </w:p>
          <w:p w:rsidR="004E3052" w:rsidRPr="005E3943" w:rsidRDefault="004E3052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3.2</w:t>
            </w:r>
            <w:r w:rsidR="00EB0DAD"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B0DAD" w:rsidRPr="00EB0D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Extragerea informaţiilor dintr-un text scurt, însoţit de ilustraţii</w:t>
            </w:r>
          </w:p>
          <w:p w:rsidR="00EB0DAD" w:rsidRPr="005E3943" w:rsidRDefault="004E3052" w:rsidP="00EB0DAD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4.1</w:t>
            </w:r>
            <w:r w:rsidR="00EB0DAD" w:rsidRPr="005E3943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EB0DAD">
              <w:rPr>
                <w:rFonts w:ascii="Times New Roman" w:hAnsi="Times New Roman" w:cs="Times New Roman"/>
                <w:lang w:val="ro-RO"/>
              </w:rPr>
              <w:t>R</w:t>
            </w:r>
            <w:r w:rsidR="00EB0DAD" w:rsidRPr="005E3943">
              <w:rPr>
                <w:rFonts w:ascii="Times New Roman" w:hAnsi="Times New Roman" w:cs="Times New Roman"/>
                <w:lang w:val="ro-RO"/>
              </w:rPr>
              <w:t>edactarea de mesaje simple și scurte</w:t>
            </w:r>
          </w:p>
          <w:p w:rsidR="00EB0DAD" w:rsidRPr="00827103" w:rsidRDefault="004E3052" w:rsidP="00EB0DA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4.2</w:t>
            </w:r>
            <w:r w:rsidR="00EB0DAD" w:rsidRPr="00827103">
              <w:rPr>
                <w:rFonts w:ascii="Times New Roman" w:hAnsi="Times New Roman" w:cs="Times New Roman"/>
                <w:lang w:val="ro-RO"/>
              </w:rPr>
              <w:t>Descrierea unor aspecte ale vieţii cotidiene (oameni, locuri, școală, familie, hobby-uri), folosind propoziţii scurte</w:t>
            </w:r>
          </w:p>
          <w:p w:rsidR="004E3052" w:rsidRPr="005E3943" w:rsidRDefault="00EB0DAD" w:rsidP="00EB0DA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4.3.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disponibilităţii pentru schimbul de mesaje scrise simple</w:t>
            </w:r>
          </w:p>
          <w:p w:rsidR="004E3052" w:rsidRPr="005E3943" w:rsidRDefault="004E3052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700" w:type="dxa"/>
          </w:tcPr>
          <w:p w:rsidR="00827103" w:rsidRPr="00827103" w:rsidRDefault="00827103" w:rsidP="0082710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Suporturi de învăţare (</w:t>
            </w:r>
            <w:r w:rsidRPr="0082710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resurse</w:t>
            </w: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  <w:p w:rsidR="00827103" w:rsidRPr="00827103" w:rsidRDefault="00827103" w:rsidP="0082710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Anunţuri sau mesaje scrise în locuri publice</w:t>
            </w:r>
          </w:p>
          <w:p w:rsidR="00827103" w:rsidRPr="00827103" w:rsidRDefault="00827103" w:rsidP="0082710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 Pagini web ale unor locaţii turistice, planuri de oraș /youtube, pliante </w:t>
            </w:r>
          </w:p>
          <w:p w:rsidR="00827103" w:rsidRPr="00827103" w:rsidRDefault="00827103" w:rsidP="0082710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Contexte de </w:t>
            </w:r>
          </w:p>
          <w:p w:rsidR="00827103" w:rsidRPr="00827103" w:rsidRDefault="00827103" w:rsidP="0082710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comunicare/ vocabular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Domenii de prioritate imediată: cumpărături, </w:t>
            </w:r>
          </w:p>
          <w:p w:rsidR="00827103" w:rsidRPr="00827103" w:rsidRDefault="00827103" w:rsidP="0082710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activităţi curente, timp liber, preferinţe</w:t>
            </w:r>
          </w:p>
          <w:p w:rsidR="00827103" w:rsidRPr="00827103" w:rsidRDefault="00827103" w:rsidP="0082710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Gramatică funcţională </w:t>
            </w:r>
          </w:p>
          <w:p w:rsidR="00827103" w:rsidRPr="00827103" w:rsidRDefault="00827103" w:rsidP="0082710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- A cere și a oferi informaţii</w:t>
            </w:r>
          </w:p>
          <w:p w:rsidR="00827103" w:rsidRPr="00827103" w:rsidRDefault="00827103" w:rsidP="0082710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mulţumi</w:t>
            </w:r>
          </w:p>
          <w:p w:rsidR="00827103" w:rsidRPr="00827103" w:rsidRDefault="00827103" w:rsidP="0082710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exprima preferinţe</w:t>
            </w:r>
          </w:p>
          <w:p w:rsidR="00827103" w:rsidRPr="00827103" w:rsidRDefault="00827103" w:rsidP="0082710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participa la schimburi verbale orale simple</w:t>
            </w: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  <w:p w:rsidR="0017278F" w:rsidRPr="005E3943" w:rsidRDefault="00827103" w:rsidP="0082710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relata la timpul prezent</w:t>
            </w:r>
          </w:p>
        </w:tc>
        <w:tc>
          <w:tcPr>
            <w:tcW w:w="1260" w:type="dxa"/>
          </w:tcPr>
          <w:p w:rsidR="0017278F" w:rsidRPr="005E3943" w:rsidRDefault="0017278F" w:rsidP="00694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</w:t>
            </w:r>
          </w:p>
        </w:tc>
        <w:tc>
          <w:tcPr>
            <w:tcW w:w="1890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17278F" w:rsidRPr="005E3943" w:rsidRDefault="0017278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827103" w:rsidRPr="00EB0DAD" w:rsidTr="001972AF">
        <w:tc>
          <w:tcPr>
            <w:tcW w:w="569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9. </w:t>
            </w:r>
          </w:p>
        </w:tc>
        <w:tc>
          <w:tcPr>
            <w:tcW w:w="2311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             </w:t>
            </w:r>
          </w:p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CHARACTERS</w:t>
            </w:r>
          </w:p>
        </w:tc>
        <w:tc>
          <w:tcPr>
            <w:tcW w:w="3690" w:type="dxa"/>
            <w:gridSpan w:val="2"/>
          </w:tcPr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1.1</w:t>
            </w:r>
            <w:r w:rsidRPr="00827103">
              <w:rPr>
                <w:lang w:val="ro-RO"/>
              </w:rPr>
              <w:t xml:space="preserve">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Identificarea sensului global al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unor mesaje și dialoguri uzuale, clar articulate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1.2</w:t>
            </w:r>
            <w:r w:rsidRPr="00827103">
              <w:rPr>
                <w:lang w:val="ro-RO"/>
              </w:rPr>
              <w:t xml:space="preserve"> </w:t>
            </w: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.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semnificaţiei unor schimburi verbale uzuale și clar articulate, în situaţia în care interlocutorul oferă ajutor pentru a facilita înţelegerea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1.3</w:t>
            </w:r>
            <w:r w:rsidRPr="00827103">
              <w:rPr>
                <w:lang w:val="ro-RO"/>
              </w:rPr>
              <w:t xml:space="preserve">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curiozităţii faţă de unele elemente specifice spaţiului cultural al limbii studiate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lang w:val="ro-RO"/>
              </w:rPr>
              <w:t>2.1</w:t>
            </w:r>
            <w:r w:rsidRPr="00827103">
              <w:rPr>
                <w:rFonts w:ascii="Times New Roman" w:hAnsi="Times New Roman" w:cs="Times New Roman"/>
                <w:lang w:val="ro-RO"/>
              </w:rPr>
              <w:t>. Prezentarea simplă a unei persoane /a unui personaj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2.2</w:t>
            </w:r>
            <w:r w:rsidRPr="00827103">
              <w:rPr>
                <w:lang w:val="ro-RO"/>
              </w:rPr>
              <w:t xml:space="preserve"> 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Stabilirea de contacte sociale pe baza unor formule conversaţionale simple (salut, bun rămas, 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prezentare, mulţumire, instrucţiuni) 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2.3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Exprimarea preferinţelor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2.4</w:t>
            </w:r>
            <w:r w:rsidRPr="00827103">
              <w:rPr>
                <w:lang w:val="ro-RO"/>
              </w:rPr>
              <w:t xml:space="preserve"> 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disponibilităţii pentru participarea la dialog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lang w:val="ro-RO"/>
              </w:rPr>
              <w:t>3.2</w:t>
            </w:r>
            <w:r w:rsidRPr="00827103">
              <w:rPr>
                <w:rFonts w:ascii="Times New Roman" w:hAnsi="Times New Roman" w:cs="Times New Roman"/>
                <w:lang w:val="ro-RO"/>
              </w:rPr>
              <w:t>. Extragerea informaţiilor dintr-un text scurt, însoţit de ilustraţii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lang w:val="ro-RO"/>
              </w:rPr>
              <w:t>3.3</w:t>
            </w:r>
            <w:r w:rsidRPr="00827103">
              <w:rPr>
                <w:rFonts w:ascii="Times New Roman" w:hAnsi="Times New Roman" w:cs="Times New Roman"/>
                <w:lang w:val="ro-RO"/>
              </w:rPr>
              <w:t>. Identificarea informaţiilor din mesaje scrise simple de la prieteni sau de la colegi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lang w:val="ro-RO"/>
              </w:rPr>
              <w:t>4.1</w:t>
            </w:r>
            <w:r w:rsidRPr="00827103">
              <w:rPr>
                <w:rFonts w:ascii="Times New Roman" w:hAnsi="Times New Roman" w:cs="Times New Roman"/>
                <w:lang w:val="ro-RO"/>
              </w:rPr>
              <w:t>. Redactarea de mesaje simple și scurte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4.3.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disponibilităţii pentru schimbul de mesaje scrise simple</w:t>
            </w:r>
          </w:p>
        </w:tc>
        <w:tc>
          <w:tcPr>
            <w:tcW w:w="2700" w:type="dxa"/>
          </w:tcPr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 xml:space="preserve">Suporturi de învăţare </w:t>
            </w: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(</w:t>
            </w:r>
            <w:r w:rsidRPr="0082710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resurse</w:t>
            </w: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Pagini web, youtube , cărţi, reviste, desene animate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Contexte de </w:t>
            </w:r>
          </w:p>
          <w:p w:rsidR="00827103" w:rsidRPr="00827103" w:rsidRDefault="00827103" w:rsidP="0082710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comunicare/ vocabular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Domenii de prioritate imediată: propria persoană, 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preferinţe, relaţii sociale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Gramatică funcţională 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cere și a oferi informaţii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 A exprima preferinţe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descrie personaje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participa la schimburi verbale orale simple</w:t>
            </w: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-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relata la timpul prezent</w:t>
            </w:r>
          </w:p>
        </w:tc>
        <w:tc>
          <w:tcPr>
            <w:tcW w:w="1260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827103" w:rsidRPr="005E3943" w:rsidTr="001972AF">
        <w:tc>
          <w:tcPr>
            <w:tcW w:w="569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10.</w:t>
            </w:r>
          </w:p>
        </w:tc>
        <w:tc>
          <w:tcPr>
            <w:tcW w:w="2311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               </w:t>
            </w:r>
          </w:p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INTERPERSONAL RELATIONSHIPS</w:t>
            </w:r>
          </w:p>
        </w:tc>
        <w:tc>
          <w:tcPr>
            <w:tcW w:w="3690" w:type="dxa"/>
            <w:gridSpan w:val="2"/>
          </w:tcPr>
          <w:p w:rsidR="00827103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1.1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1.2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1.3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2.1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2.2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2.3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3.2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3.3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3.4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4.1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4.2</w:t>
            </w:r>
          </w:p>
          <w:p w:rsidR="001972AF" w:rsidRPr="005E3943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4.3</w:t>
            </w:r>
          </w:p>
        </w:tc>
        <w:tc>
          <w:tcPr>
            <w:tcW w:w="2700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827103" w:rsidRPr="005E3943" w:rsidTr="001972AF">
        <w:tc>
          <w:tcPr>
            <w:tcW w:w="569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11.</w:t>
            </w:r>
          </w:p>
        </w:tc>
        <w:tc>
          <w:tcPr>
            <w:tcW w:w="2311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                </w:t>
            </w:r>
          </w:p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DAILY LIFE</w:t>
            </w:r>
          </w:p>
        </w:tc>
        <w:tc>
          <w:tcPr>
            <w:tcW w:w="3690" w:type="dxa"/>
            <w:gridSpan w:val="2"/>
          </w:tcPr>
          <w:p w:rsidR="00827103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1.1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1.2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2.1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2.2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2.3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2.4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3.2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3.3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3.4</w:t>
            </w:r>
          </w:p>
          <w:p w:rsidR="001972AF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4.1</w:t>
            </w:r>
          </w:p>
          <w:p w:rsidR="001972AF" w:rsidRPr="005E3943" w:rsidRDefault="001972AF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4.2</w:t>
            </w:r>
          </w:p>
        </w:tc>
        <w:tc>
          <w:tcPr>
            <w:tcW w:w="2700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827103" w:rsidRPr="005E3943" w:rsidTr="001972AF">
        <w:tc>
          <w:tcPr>
            <w:tcW w:w="569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12.</w:t>
            </w:r>
          </w:p>
        </w:tc>
        <w:tc>
          <w:tcPr>
            <w:tcW w:w="2311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                  </w:t>
            </w:r>
          </w:p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SHOPPING</w:t>
            </w:r>
          </w:p>
        </w:tc>
        <w:tc>
          <w:tcPr>
            <w:tcW w:w="3690" w:type="dxa"/>
            <w:gridSpan w:val="2"/>
          </w:tcPr>
          <w:p w:rsidR="00827103" w:rsidRPr="005E3943" w:rsidRDefault="00827103" w:rsidP="009E7F4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1.1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sensului global al unor mesaje și dialoguri uzuale, clar articulate</w:t>
            </w:r>
          </w:p>
          <w:p w:rsidR="00827103" w:rsidRPr="005E3943" w:rsidRDefault="00827103" w:rsidP="009E7F4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1.2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.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semnificaţiei unor schimburi verbale uzuale și clar articulate, în situaţia în care interlocutorul oferă ajutor pentru a facilita înţelegerea</w:t>
            </w:r>
          </w:p>
          <w:p w:rsidR="00827103" w:rsidRPr="005E3943" w:rsidRDefault="00827103" w:rsidP="009E7F4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2.2</w:t>
            </w:r>
            <w:r w:rsidRPr="005E3943">
              <w:rPr>
                <w:lang w:val="ro-RO"/>
              </w:rPr>
              <w:t xml:space="preserve"> 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Stabilirea de contacte sociale pe baza unor formule conversaţionale simple (salut, bun rămas, </w:t>
            </w:r>
          </w:p>
          <w:p w:rsidR="00827103" w:rsidRPr="005E3943" w:rsidRDefault="00827103" w:rsidP="009E7F4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prezentare, mulţumire, instrucţiuni)</w:t>
            </w:r>
          </w:p>
          <w:p w:rsidR="00827103" w:rsidRPr="005E3943" w:rsidRDefault="00827103" w:rsidP="009E7F4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2.3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Exprimarea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preferinţelor</w:t>
            </w:r>
          </w:p>
          <w:p w:rsidR="00827103" w:rsidRPr="005E3943" w:rsidRDefault="00827103" w:rsidP="009E7F4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2.4</w:t>
            </w:r>
            <w:r w:rsidRPr="005E3943">
              <w:rPr>
                <w:lang w:val="ro-RO"/>
              </w:rPr>
              <w:t xml:space="preserve"> 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disponibilităţii pentru participarea la dialog</w:t>
            </w:r>
          </w:p>
          <w:p w:rsidR="00827103" w:rsidRPr="005E3943" w:rsidRDefault="00827103" w:rsidP="009E7F4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 xml:space="preserve">3.2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Extragerea informaţiilor dintr-un text clar structurat (articole de ziar/digitale simple, broșuri), în care numerele și numele joacă un rol important</w:t>
            </w:r>
          </w:p>
          <w:p w:rsidR="00827103" w:rsidRPr="005E3943" w:rsidRDefault="00827103" w:rsidP="00EB0DA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4.2 </w:t>
            </w:r>
            <w:r w:rsidR="00EB0DAD"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Descrierea unor aspecte ale vieţii cotidiene (oameni, locuri, școală, familie, hobby-uri), folosind propoziţii scurte</w:t>
            </w:r>
          </w:p>
        </w:tc>
        <w:tc>
          <w:tcPr>
            <w:tcW w:w="2700" w:type="dxa"/>
          </w:tcPr>
          <w:p w:rsidR="00827103" w:rsidRPr="005E3943" w:rsidRDefault="00827103" w:rsidP="009E7F4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Suporturi de învăţare (</w:t>
            </w:r>
            <w:r w:rsidRPr="005E394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resurse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  <w:p w:rsidR="00827103" w:rsidRPr="005E3943" w:rsidRDefault="00827103" w:rsidP="009E7F4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Semne și indicatoare curente (locuri publice)</w:t>
            </w:r>
          </w:p>
          <w:p w:rsidR="00827103" w:rsidRPr="005E3943" w:rsidRDefault="00827103" w:rsidP="009E7F4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Anunţuri sau mesaje scrise în locuri publice</w:t>
            </w:r>
          </w:p>
          <w:p w:rsidR="00827103" w:rsidRPr="005E3943" w:rsidRDefault="00827103" w:rsidP="009E7F4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Contexte de </w:t>
            </w:r>
          </w:p>
          <w:p w:rsidR="00827103" w:rsidRPr="005E3943" w:rsidRDefault="00827103" w:rsidP="009E7F4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comunicare/ vocabular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Domenii de prioritate imediată: cumpărături, </w:t>
            </w:r>
          </w:p>
          <w:p w:rsidR="00827103" w:rsidRPr="005E3943" w:rsidRDefault="00827103" w:rsidP="009E7F4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activităţi curente</w:t>
            </w:r>
          </w:p>
          <w:p w:rsidR="00827103" w:rsidRPr="005E3943" w:rsidRDefault="00827103" w:rsidP="009E7F4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Gramatică funcţională </w:t>
            </w:r>
          </w:p>
          <w:p w:rsidR="00827103" w:rsidRPr="005E3943" w:rsidRDefault="00827103" w:rsidP="009E7F4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cere și a oferi informaţii</w:t>
            </w:r>
          </w:p>
          <w:p w:rsidR="00827103" w:rsidRPr="005E3943" w:rsidRDefault="00827103" w:rsidP="009E7F4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mulţumi</w:t>
            </w:r>
          </w:p>
          <w:p w:rsidR="00827103" w:rsidRPr="005E3943" w:rsidRDefault="00827103" w:rsidP="009E7F4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exprima preferinţe</w:t>
            </w:r>
          </w:p>
          <w:p w:rsidR="00827103" w:rsidRPr="005E3943" w:rsidRDefault="00827103" w:rsidP="009E7F4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-  A participa la schimburi verbale orale simple</w:t>
            </w:r>
          </w:p>
        </w:tc>
        <w:tc>
          <w:tcPr>
            <w:tcW w:w="1260" w:type="dxa"/>
          </w:tcPr>
          <w:p w:rsidR="00827103" w:rsidRPr="005E3943" w:rsidRDefault="00827103" w:rsidP="009E7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4</w:t>
            </w:r>
          </w:p>
        </w:tc>
        <w:tc>
          <w:tcPr>
            <w:tcW w:w="1890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827103" w:rsidRPr="005E3943" w:rsidRDefault="00827103" w:rsidP="0069437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827103" w:rsidRPr="005E3943" w:rsidTr="001972AF">
        <w:tc>
          <w:tcPr>
            <w:tcW w:w="569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13.</w:t>
            </w:r>
          </w:p>
        </w:tc>
        <w:tc>
          <w:tcPr>
            <w:tcW w:w="2311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Unit .....                     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THE NATURAL WORLD</w:t>
            </w:r>
          </w:p>
        </w:tc>
        <w:tc>
          <w:tcPr>
            <w:tcW w:w="3652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1.1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sensului global al unor mesaje și dialoguri uzuale, clar articulate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1.2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.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semnificaţiei unor schimburi verbale uzuale și clar articulate, în situaţia în care interlocutorul oferă ajutor pentru a facilita înţelegerea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1.3</w:t>
            </w:r>
            <w:r w:rsidRPr="005E3943">
              <w:rPr>
                <w:lang w:val="ro-RO"/>
              </w:rPr>
              <w:t xml:space="preserve">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curiozităţii faţă de unele elemente specifice spaţiului cultural al limbii studiate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2.3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Exprimarea preferinţelor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2.4</w:t>
            </w:r>
            <w:r w:rsidRPr="005E3943">
              <w:rPr>
                <w:lang w:val="ro-RO"/>
              </w:rPr>
              <w:t xml:space="preserve"> 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disponibilităţii pentru participarea la dialog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3.2</w:t>
            </w:r>
            <w:r w:rsidRPr="005E3943">
              <w:rPr>
                <w:rFonts w:ascii="Times New Roman" w:hAnsi="Times New Roman" w:cs="Times New Roman"/>
                <w:lang w:val="ro-RO"/>
              </w:rPr>
              <w:t>. Extragerea informaţiilor dintr-un text scurt, însoţit de ilustraţii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3.3</w:t>
            </w:r>
            <w:r w:rsidRPr="005E3943">
              <w:rPr>
                <w:rFonts w:ascii="Times New Roman" w:hAnsi="Times New Roman" w:cs="Times New Roman"/>
                <w:lang w:val="ro-RO"/>
              </w:rPr>
              <w:t>. Identificarea informaţiilor din mesaje scrise simple de la prieteni sau de la colegi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4.1</w:t>
            </w:r>
            <w:r w:rsidRPr="005E3943">
              <w:rPr>
                <w:rFonts w:ascii="Times New Roman" w:hAnsi="Times New Roman" w:cs="Times New Roman"/>
                <w:lang w:val="ro-RO"/>
              </w:rPr>
              <w:t>. Redactarea de mesaje simple și scurte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4.2</w:t>
            </w:r>
            <w:r w:rsidRPr="005E3943">
              <w:rPr>
                <w:rFonts w:ascii="Times New Roman" w:hAnsi="Times New Roman" w:cs="Times New Roman"/>
                <w:lang w:val="ro-RO"/>
              </w:rPr>
              <w:t>. Descrierea unor aspecte ale vieţii cotidiene (oameni, locuri, școală, familie, hobby-uri), folosind propoziţii scurte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4.3.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Manifestarea disponibilităţii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pentru schimbul de mesaje scrise simple</w:t>
            </w:r>
          </w:p>
        </w:tc>
        <w:tc>
          <w:tcPr>
            <w:tcW w:w="2738" w:type="dxa"/>
            <w:gridSpan w:val="2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Suporturi de învăţare (</w:t>
            </w:r>
            <w:r w:rsidRPr="005E394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resurse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Anunţuri sau mesaje scrise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 Pagini web,youtube, 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pliante, hărţi, afișe turistice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Contexte de 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comunicare/ vocabular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Domenii de prioritate imediată: propria persoană, activităţi curente, timp liber, preferinţe, relaţii sociale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-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Orașe și locuri din spaţiul cultural respectiv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Gramatică funcţională 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cere și a oferi informaţii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exprima preferinţe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participa la schimburi verbale orale simple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relata la timpul prezent</w:t>
            </w:r>
          </w:p>
        </w:tc>
        <w:tc>
          <w:tcPr>
            <w:tcW w:w="1260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</w:t>
            </w:r>
          </w:p>
        </w:tc>
        <w:tc>
          <w:tcPr>
            <w:tcW w:w="1890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827103" w:rsidRPr="005E3943" w:rsidTr="001972AF">
        <w:tc>
          <w:tcPr>
            <w:tcW w:w="569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14.</w:t>
            </w:r>
          </w:p>
        </w:tc>
        <w:tc>
          <w:tcPr>
            <w:tcW w:w="2311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Unit .....                     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ANIMALS</w:t>
            </w:r>
          </w:p>
        </w:tc>
        <w:tc>
          <w:tcPr>
            <w:tcW w:w="3652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1.1</w:t>
            </w:r>
            <w:r w:rsidRPr="005E3943">
              <w:rPr>
                <w:rFonts w:ascii="Times New Roman" w:hAnsi="Times New Roman" w:cs="Times New Roman"/>
                <w:lang w:val="ro-RO"/>
              </w:rPr>
              <w:t>.Identificarea sensului global al unor mesaje și dialoguri uzuale, clar articulate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1.2</w:t>
            </w:r>
            <w:r w:rsidRPr="005E3943">
              <w:rPr>
                <w:rFonts w:ascii="Times New Roman" w:hAnsi="Times New Roman" w:cs="Times New Roman"/>
                <w:lang w:val="ro-RO"/>
              </w:rPr>
              <w:t>. Identificarea semnificaţiei unor schimburi verbale uzuale și clar articulate, în situaţia în care interlocutorul oferă ajutor pentru a facilita înţelegerea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2.2</w:t>
            </w:r>
            <w:r w:rsidRPr="005E3943">
              <w:rPr>
                <w:rFonts w:ascii="Times New Roman" w:hAnsi="Times New Roman" w:cs="Times New Roman"/>
                <w:lang w:val="ro-RO"/>
              </w:rPr>
              <w:t>. Stabilirea de contacte sociale pe baza unor formule conversaţionale simple (salut, bun rămas, prezentare, mulţumire, instrucţiuni)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2.3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Exprimarea preferinţelor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2.4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Manifestarea disponibilităţii pentru participarea la dialog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3.2</w:t>
            </w:r>
            <w:r w:rsidRPr="005E3943">
              <w:rPr>
                <w:rFonts w:ascii="Times New Roman" w:hAnsi="Times New Roman" w:cs="Times New Roman"/>
                <w:lang w:val="ro-RO"/>
              </w:rPr>
              <w:t>. Extragerea informaţiilor dintr-un text scurt, însoţit de ilustraţii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3.3</w:t>
            </w:r>
            <w:r w:rsidRPr="005E3943">
              <w:rPr>
                <w:rFonts w:ascii="Times New Roman" w:hAnsi="Times New Roman" w:cs="Times New Roman"/>
                <w:lang w:val="ro-RO"/>
              </w:rPr>
              <w:t>. Identificarea informaţiilor din mesaje scrise simple de la prieteni sau de la colegi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4.1</w:t>
            </w:r>
            <w:r w:rsidRPr="005E3943">
              <w:rPr>
                <w:rFonts w:ascii="Times New Roman" w:hAnsi="Times New Roman" w:cs="Times New Roman"/>
                <w:lang w:val="ro-RO"/>
              </w:rPr>
              <w:t>. Redactarea de mesaje simple și scurte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4.2</w:t>
            </w:r>
            <w:r w:rsidRPr="005E3943">
              <w:rPr>
                <w:rFonts w:ascii="Times New Roman" w:hAnsi="Times New Roman" w:cs="Times New Roman"/>
                <w:lang w:val="ro-RO"/>
              </w:rPr>
              <w:t>. Descrierea unor aspecte ale vieţii cotidiene (oameni, locuri, școală, familie, hobby-uri), folosind propoziţii scurte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4.3.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disponibilităţii pentru schimbul de mesaje scrise simple</w:t>
            </w:r>
          </w:p>
        </w:tc>
        <w:tc>
          <w:tcPr>
            <w:tcW w:w="2738" w:type="dxa"/>
            <w:gridSpan w:val="2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Suporturi de învăţare (</w:t>
            </w:r>
            <w:r w:rsidRPr="005E394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resurse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Pagini web, youtube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Contexte de 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comunicare/ vocabular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Domenii de prioritate imediată:activităţi curente, timp liber, preferinţe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Gramatică funcţională 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cere și a oferi informaţii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exprima preferinţe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participa la schimburi verbale orale simple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relata la timpul prezent</w:t>
            </w:r>
          </w:p>
        </w:tc>
        <w:tc>
          <w:tcPr>
            <w:tcW w:w="1260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</w:t>
            </w:r>
          </w:p>
        </w:tc>
        <w:tc>
          <w:tcPr>
            <w:tcW w:w="1890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827103" w:rsidRPr="005E3943" w:rsidTr="001972AF">
        <w:tc>
          <w:tcPr>
            <w:tcW w:w="569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15.</w:t>
            </w:r>
          </w:p>
        </w:tc>
        <w:tc>
          <w:tcPr>
            <w:tcW w:w="2311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Unit .....                     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MY WORLD</w:t>
            </w:r>
          </w:p>
        </w:tc>
        <w:tc>
          <w:tcPr>
            <w:tcW w:w="3652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1.1</w:t>
            </w:r>
            <w:r w:rsidRPr="005E3943">
              <w:rPr>
                <w:rFonts w:ascii="Times New Roman" w:hAnsi="Times New Roman" w:cs="Times New Roman"/>
                <w:lang w:val="ro-RO"/>
              </w:rPr>
              <w:t>.Identificarea sensului global al unor mesaje și dialoguri uzuale, clar articulate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1.3</w:t>
            </w:r>
            <w:r w:rsidRPr="005E3943">
              <w:rPr>
                <w:rFonts w:ascii="Times New Roman" w:hAnsi="Times New Roman" w:cs="Times New Roman"/>
                <w:lang w:val="ro-RO"/>
              </w:rPr>
              <w:t>. Manifestarea curiozităţii faţă de unele elemente specifice spaţiului cultural al limbii studiate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lastRenderedPageBreak/>
              <w:t>2.1</w:t>
            </w:r>
            <w:r w:rsidRPr="005E3943">
              <w:rPr>
                <w:rFonts w:ascii="Times New Roman" w:hAnsi="Times New Roman" w:cs="Times New Roman"/>
                <w:lang w:val="ro-RO"/>
              </w:rPr>
              <w:t>. Prezentarea simplă a unei persoane /a unui personaj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2.2</w:t>
            </w:r>
            <w:r w:rsidRPr="005E3943">
              <w:rPr>
                <w:rFonts w:ascii="Times New Roman" w:hAnsi="Times New Roman" w:cs="Times New Roman"/>
                <w:lang w:val="ro-RO"/>
              </w:rPr>
              <w:t>. Stabilirea de contacte sociale pe baza unor formule conversaţionale simple (salut, bun rămas, prezentare, mulţumire, instrucţiuni)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3.2</w:t>
            </w:r>
            <w:r w:rsidRPr="005E3943">
              <w:rPr>
                <w:rFonts w:ascii="Times New Roman" w:hAnsi="Times New Roman" w:cs="Times New Roman"/>
                <w:lang w:val="ro-RO"/>
              </w:rPr>
              <w:t>. Extragerea informaţiilor dintr-un text scurt, însoţit de ilustraţii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3.3</w:t>
            </w:r>
            <w:r w:rsidRPr="005E3943">
              <w:rPr>
                <w:rFonts w:ascii="Times New Roman" w:hAnsi="Times New Roman" w:cs="Times New Roman"/>
                <w:lang w:val="ro-RO"/>
              </w:rPr>
              <w:t>. Identificarea informaţiilor din mesaje scrise simple de la prieteni sau de la colegi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4.1</w:t>
            </w:r>
            <w:r w:rsidRPr="005E3943">
              <w:rPr>
                <w:rFonts w:ascii="Times New Roman" w:hAnsi="Times New Roman" w:cs="Times New Roman"/>
                <w:lang w:val="ro-RO"/>
              </w:rPr>
              <w:t>. Redactarea de mesaje simple și scurte</w:t>
            </w:r>
          </w:p>
          <w:p w:rsidR="00827103" w:rsidRPr="005E3943" w:rsidRDefault="00827103" w:rsidP="001D3681">
            <w:pPr>
              <w:rPr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4.2</w:t>
            </w:r>
            <w:r w:rsidRPr="005E3943">
              <w:rPr>
                <w:rFonts w:ascii="Times New Roman" w:hAnsi="Times New Roman" w:cs="Times New Roman"/>
                <w:lang w:val="ro-RO"/>
              </w:rPr>
              <w:t>. Descrierea unor aspecte ale vieţii cotidiene (oameni, locuri, școală, familie, hobby-uri), folosind propoziţii scurte</w:t>
            </w:r>
          </w:p>
        </w:tc>
        <w:tc>
          <w:tcPr>
            <w:tcW w:w="2738" w:type="dxa"/>
            <w:gridSpan w:val="2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Suporturi de învăţare (</w:t>
            </w:r>
            <w:r w:rsidRPr="005E394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resurse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Semne și indicatoare curente (locuri publice)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 Anunţuri sau mesaje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scrise în locuri publice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 Pagini web ale unor locaţii turistice, planuri de oraș / muzeu,youtube, 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pliante, hărţi, afișe turistice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Contexte de 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comunicare/ vocabular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Domenii de prioritate imediată: propria persoană, cumpărături, 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activităţi curente, timp liber, preferinţe, relaţii sociale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-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Orașe și locuri din spaţiul cultural respectiv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Gramatică funcţională 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cere și a oferi informaţii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mulţumi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exprima preferinţe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participa la schimburi verbale orale simple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  <w:p w:rsidR="00827103" w:rsidRPr="005E3943" w:rsidRDefault="00827103" w:rsidP="0034361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relata la timpul prezent</w:t>
            </w:r>
          </w:p>
        </w:tc>
        <w:tc>
          <w:tcPr>
            <w:tcW w:w="1260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6</w:t>
            </w:r>
          </w:p>
        </w:tc>
        <w:tc>
          <w:tcPr>
            <w:tcW w:w="1890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827103" w:rsidRPr="005E3943" w:rsidTr="001972AF">
        <w:tc>
          <w:tcPr>
            <w:tcW w:w="569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16.</w:t>
            </w:r>
          </w:p>
        </w:tc>
        <w:tc>
          <w:tcPr>
            <w:tcW w:w="2311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Unit .....                     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WORLD AND TALES</w:t>
            </w:r>
          </w:p>
        </w:tc>
        <w:tc>
          <w:tcPr>
            <w:tcW w:w="3652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1.1</w:t>
            </w:r>
            <w:r w:rsidRPr="005E3943">
              <w:rPr>
                <w:rFonts w:ascii="Times New Roman" w:hAnsi="Times New Roman" w:cs="Times New Roman"/>
                <w:lang w:val="ro-RO"/>
              </w:rPr>
              <w:t>.Identificarea sensului global al unor mesaje și dialoguri uzuale, clar articulate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1.3</w:t>
            </w:r>
            <w:r w:rsidRPr="005E3943">
              <w:rPr>
                <w:rFonts w:ascii="Times New Roman" w:hAnsi="Times New Roman" w:cs="Times New Roman"/>
                <w:lang w:val="ro-RO"/>
              </w:rPr>
              <w:t>. Manifestarea curiozităţii faţă de unele elemente specifice spaţiului cultural al limbii studiate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2.1</w:t>
            </w:r>
            <w:r w:rsidRPr="005E3943">
              <w:rPr>
                <w:rFonts w:ascii="Times New Roman" w:hAnsi="Times New Roman" w:cs="Times New Roman"/>
                <w:lang w:val="ro-RO"/>
              </w:rPr>
              <w:t>. Prezentarea simplă a unei persoane /a unui personaj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2.2</w:t>
            </w:r>
            <w:r w:rsidRPr="005E3943">
              <w:rPr>
                <w:rFonts w:ascii="Times New Roman" w:hAnsi="Times New Roman" w:cs="Times New Roman"/>
                <w:lang w:val="ro-RO"/>
              </w:rPr>
              <w:t xml:space="preserve">. Stabilirea de contacte sociale pe baza unor formule conversaţionale </w:t>
            </w:r>
            <w:r w:rsidRPr="005E3943">
              <w:rPr>
                <w:rFonts w:ascii="Times New Roman" w:hAnsi="Times New Roman" w:cs="Times New Roman"/>
                <w:lang w:val="ro-RO"/>
              </w:rPr>
              <w:lastRenderedPageBreak/>
              <w:t>simple (salut, bun rămas, prezentare, mulţumire, instrucţiuni)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3.2</w:t>
            </w:r>
            <w:r w:rsidRPr="005E3943">
              <w:rPr>
                <w:rFonts w:ascii="Times New Roman" w:hAnsi="Times New Roman" w:cs="Times New Roman"/>
                <w:lang w:val="ro-RO"/>
              </w:rPr>
              <w:t>. Extragerea informaţiilor dintr-un text scurt, însoţit de ilustraţii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3.3</w:t>
            </w:r>
            <w:r w:rsidRPr="005E3943">
              <w:rPr>
                <w:rFonts w:ascii="Times New Roman" w:hAnsi="Times New Roman" w:cs="Times New Roman"/>
                <w:lang w:val="ro-RO"/>
              </w:rPr>
              <w:t>. Identificarea informaţiilor din mesaje scrise simple de la prieteni sau de la colegi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4.1</w:t>
            </w:r>
            <w:r w:rsidRPr="005E3943">
              <w:rPr>
                <w:rFonts w:ascii="Times New Roman" w:hAnsi="Times New Roman" w:cs="Times New Roman"/>
                <w:lang w:val="ro-RO"/>
              </w:rPr>
              <w:t>. Redactarea de mesaje simple și scurte</w:t>
            </w:r>
          </w:p>
          <w:p w:rsidR="00827103" w:rsidRPr="005E3943" w:rsidRDefault="00827103" w:rsidP="001D3681">
            <w:pPr>
              <w:rPr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lang w:val="ro-RO"/>
              </w:rPr>
              <w:t>4.2</w:t>
            </w:r>
            <w:r w:rsidRPr="005E3943">
              <w:rPr>
                <w:rFonts w:ascii="Times New Roman" w:hAnsi="Times New Roman" w:cs="Times New Roman"/>
                <w:lang w:val="ro-RO"/>
              </w:rPr>
              <w:t>. Descrierea unor aspecte ale vieţii cotidiene (oameni, locuri, școală, familie, hobby-uri), folosind propoziţii scurte</w:t>
            </w:r>
          </w:p>
        </w:tc>
        <w:tc>
          <w:tcPr>
            <w:tcW w:w="2738" w:type="dxa"/>
            <w:gridSpan w:val="2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Suporturi de învăţare (</w:t>
            </w:r>
            <w:r w:rsidRPr="005E394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resurse</w:t>
            </w: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Pagini web/youtube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-cărți de povești/CD-uri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Contexte de 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comunicare/ vocabular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Domenii de prioritate imediată: propria persoană activităţi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curente, timp liber, preferinţe, relaţii sociale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- </w:t>
            </w: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Orașe și locuri din spaţiul cultural respectiv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Gramatică funcţională 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cere și a oferi informaţii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exprima preferinţe</w:t>
            </w:r>
          </w:p>
          <w:p w:rsidR="00827103" w:rsidRPr="005E394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participa la schimburi verbale orale simple</w:t>
            </w:r>
          </w:p>
          <w:p w:rsidR="00827103" w:rsidRPr="005E3943" w:rsidRDefault="005158CB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-A relata la timpul </w:t>
            </w:r>
            <w:r w:rsidR="00827103" w:rsidRPr="005E39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prezent</w:t>
            </w:r>
          </w:p>
        </w:tc>
        <w:tc>
          <w:tcPr>
            <w:tcW w:w="1260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E39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4</w:t>
            </w:r>
          </w:p>
        </w:tc>
        <w:tc>
          <w:tcPr>
            <w:tcW w:w="1890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827103" w:rsidRPr="005E394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827103" w:rsidRPr="00827103" w:rsidTr="001972AF">
        <w:tc>
          <w:tcPr>
            <w:tcW w:w="569" w:type="dxa"/>
          </w:tcPr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17.</w:t>
            </w:r>
          </w:p>
        </w:tc>
        <w:tc>
          <w:tcPr>
            <w:tcW w:w="2311" w:type="dxa"/>
          </w:tcPr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FINAL REVISION AND EVALUATION</w:t>
            </w:r>
          </w:p>
        </w:tc>
        <w:tc>
          <w:tcPr>
            <w:tcW w:w="3652" w:type="dxa"/>
          </w:tcPr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1.1</w:t>
            </w:r>
            <w:r w:rsidRPr="00827103">
              <w:rPr>
                <w:lang w:val="ro-RO"/>
              </w:rPr>
              <w:t xml:space="preserve">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sensului global al unor mesaje și dialoguri uzuale, clar articulate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1.2</w:t>
            </w:r>
            <w:r w:rsidRPr="00827103">
              <w:rPr>
                <w:lang w:val="ro-RO"/>
              </w:rPr>
              <w:t xml:space="preserve"> </w:t>
            </w: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.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Identificarea semnificaţiei unor schimburi verbale uzuale și clar articulate, în situaţia în care interlocutorul oferă ajutor pentru a facilita înţelegerea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1.3</w:t>
            </w:r>
            <w:r w:rsidRPr="00827103">
              <w:rPr>
                <w:lang w:val="ro-RO"/>
              </w:rPr>
              <w:t xml:space="preserve">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curiozităţii faţă de unele elemente specifice spaţiului cultural al limbii studiate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lang w:val="ro-RO"/>
              </w:rPr>
              <w:t>2.1</w:t>
            </w:r>
            <w:r w:rsidRPr="00827103">
              <w:rPr>
                <w:rFonts w:ascii="Times New Roman" w:hAnsi="Times New Roman" w:cs="Times New Roman"/>
                <w:lang w:val="ro-RO"/>
              </w:rPr>
              <w:t>. Prezentarea simplă a unei persoane /a unui personaj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2.2</w:t>
            </w:r>
            <w:r w:rsidRPr="00827103">
              <w:rPr>
                <w:lang w:val="ro-RO"/>
              </w:rPr>
              <w:t xml:space="preserve"> 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Stabilirea de contacte sociale pe baza unor formule conversaţionale simple (salut, bun rămas, 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prezentare, mulţumire, instrucţiuni) 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2.3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Exprimarea preferinţelor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2.4</w:t>
            </w:r>
            <w:r w:rsidRPr="00827103">
              <w:rPr>
                <w:lang w:val="ro-RO"/>
              </w:rPr>
              <w:t xml:space="preserve"> 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disponibilităţii pentru participarea la dialog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3.1</w:t>
            </w:r>
            <w:r w:rsidRPr="00827103">
              <w:rPr>
                <w:lang w:val="ro-RO"/>
              </w:rPr>
              <w:t xml:space="preserve">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Identificarea informaţiilor din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panouri  și semne aflate în</w:t>
            </w: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locuri publice pentru facilitarea 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orientării 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lang w:val="ro-RO"/>
              </w:rPr>
              <w:t>3.2</w:t>
            </w:r>
            <w:r w:rsidRPr="00827103">
              <w:rPr>
                <w:rFonts w:ascii="Times New Roman" w:hAnsi="Times New Roman" w:cs="Times New Roman"/>
                <w:lang w:val="ro-RO"/>
              </w:rPr>
              <w:t>. Extragerea informaţiilor dintr-un text scurt, însoţit de ilustraţii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lang w:val="ro-RO"/>
              </w:rPr>
              <w:t>3.3</w:t>
            </w:r>
            <w:r w:rsidRPr="00827103">
              <w:rPr>
                <w:rFonts w:ascii="Times New Roman" w:hAnsi="Times New Roman" w:cs="Times New Roman"/>
                <w:lang w:val="ro-RO"/>
              </w:rPr>
              <w:t>. Identificarea informaţiilor din mesaje scrise simple de la prieteni sau de la colegi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3.4 Manifestarea curiozităţii pentru lectura de orientare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lang w:val="ro-RO"/>
              </w:rPr>
              <w:t>4.1</w:t>
            </w:r>
            <w:r w:rsidRPr="00827103">
              <w:rPr>
                <w:rFonts w:ascii="Times New Roman" w:hAnsi="Times New Roman" w:cs="Times New Roman"/>
                <w:lang w:val="ro-RO"/>
              </w:rPr>
              <w:t>. Redactarea de mesaje simple și scurte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lang w:val="ro-RO"/>
              </w:rPr>
              <w:t>4.2</w:t>
            </w:r>
            <w:r w:rsidRPr="00827103">
              <w:rPr>
                <w:rFonts w:ascii="Times New Roman" w:hAnsi="Times New Roman" w:cs="Times New Roman"/>
                <w:lang w:val="ro-RO"/>
              </w:rPr>
              <w:t>. Descrierea unor aspecte ale vieţii cotidiene (oameni, locuri, școală, familie, hobby-uri), folosind propoziţii scurte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4.3.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Manifestarea disponibilităţii pentru schimbul de mesaje scrise simple</w:t>
            </w:r>
          </w:p>
        </w:tc>
        <w:tc>
          <w:tcPr>
            <w:tcW w:w="2738" w:type="dxa"/>
            <w:gridSpan w:val="2"/>
          </w:tcPr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Suporturi de învăţare (</w:t>
            </w:r>
            <w:r w:rsidRPr="0082710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resurse</w:t>
            </w: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Semne și indicatoare curente (locuri publice)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Anunţuri sau mesaje scrise în locuri publice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 Pagini web ale unor locaţii turistice, planuri de oraș / muzeu,youtube, 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pliante, hărţi, afișe turistice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Contexte de 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comunicare/ vocabular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Domenii de prioritate imediată: propria persoană, cumpărături, 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activităţi curente, timp liber, preferinţe, relaţii sociale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-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Orașe și locuri din spaţiul cultural respectiv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Gramatică funcţională 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A cere și a oferi informaţii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mulţumi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exprima preferinţe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 participa la schimburi verbale orale simple</w:t>
            </w: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</w:t>
            </w:r>
            <w:r w:rsidR="00EB0D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8271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relata la timpul prezent</w:t>
            </w:r>
          </w:p>
        </w:tc>
        <w:tc>
          <w:tcPr>
            <w:tcW w:w="1260" w:type="dxa"/>
          </w:tcPr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271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4</w:t>
            </w:r>
          </w:p>
        </w:tc>
        <w:tc>
          <w:tcPr>
            <w:tcW w:w="1890" w:type="dxa"/>
          </w:tcPr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0" w:type="dxa"/>
          </w:tcPr>
          <w:p w:rsidR="00827103" w:rsidRPr="00827103" w:rsidRDefault="00827103" w:rsidP="001D36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694371" w:rsidRPr="00827103" w:rsidRDefault="00694371" w:rsidP="00694371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</w:pPr>
    </w:p>
    <w:p w:rsidR="005158CB" w:rsidRDefault="005158CB" w:rsidP="00725563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158CB" w:rsidRDefault="005158CB" w:rsidP="00725563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158CB" w:rsidRDefault="005158CB" w:rsidP="00725563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25563" w:rsidRPr="005E3943" w:rsidRDefault="00725563" w:rsidP="00725563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CLASA a V-a</w:t>
      </w:r>
    </w:p>
    <w:p w:rsidR="00725563" w:rsidRPr="005E3943" w:rsidRDefault="00725563" w:rsidP="00725563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Competenţe specifice şi exemple de activităţi de învăţare</w:t>
      </w:r>
    </w:p>
    <w:p w:rsidR="00725563" w:rsidRPr="005E3943" w:rsidRDefault="00725563" w:rsidP="00725563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1. Receptarea de mesaje orale în situaţii de comunicare uzuală</w:t>
      </w:r>
    </w:p>
    <w:p w:rsidR="00725563" w:rsidRPr="005E3943" w:rsidRDefault="00725563" w:rsidP="00725563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Clasa a V-a</w:t>
      </w:r>
    </w:p>
    <w:p w:rsidR="00725563" w:rsidRPr="005E3943" w:rsidRDefault="00725563" w:rsidP="00725563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1.1. Identificarea sensului global al unor mesaje și dialoguri uzuale, clar articulate</w:t>
      </w:r>
    </w:p>
    <w:p w:rsidR="00725563" w:rsidRPr="005E3943" w:rsidRDefault="00725563" w:rsidP="00725563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 xml:space="preserve">- Identificarea situaţiei de comunicare </w:t>
      </w:r>
    </w:p>
    <w:p w:rsidR="00725563" w:rsidRPr="005E3943" w:rsidRDefault="00725563" w:rsidP="00725563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Selectarea imaginii corespunzătoare dintr-un set (cu distractori plauzibili)</w:t>
      </w:r>
    </w:p>
    <w:p w:rsidR="00725563" w:rsidRPr="005E3943" w:rsidRDefault="00725563" w:rsidP="00725563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Oferirea de răspunsuri scurte la întrebarea: „Despre ce este vorba …?”</w:t>
      </w:r>
    </w:p>
    <w:p w:rsidR="00725563" w:rsidRPr="005E3943" w:rsidRDefault="00725563" w:rsidP="00725563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 xml:space="preserve">1.2. Identificarea semnificaţiei unor schimburi verbale uzuale și clar articulate, în situaţia în care </w:t>
      </w:r>
    </w:p>
    <w:p w:rsidR="00725563" w:rsidRPr="005E3943" w:rsidRDefault="00725563" w:rsidP="00725563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interlocutorul oferă ajutor pentru a facilita înţelegerea</w:t>
      </w:r>
    </w:p>
    <w:p w:rsidR="00725563" w:rsidRPr="005E3943" w:rsidRDefault="00725563" w:rsidP="00725563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lastRenderedPageBreak/>
        <w:t>- Participarea cu replici simple adecvate la un dialog</w:t>
      </w:r>
    </w:p>
    <w:p w:rsidR="00725563" w:rsidRPr="005E3943" w:rsidRDefault="00725563" w:rsidP="00725563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Trasarea unui itinerariu pe un plan, după instrucţiuni de orientare simple</w:t>
      </w:r>
    </w:p>
    <w:p w:rsidR="00725563" w:rsidRPr="005E3943" w:rsidRDefault="00725563" w:rsidP="00725563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 xml:space="preserve">- Oferirea de răspunsuri simple / reacţii nonverbale în interacţiuni uzuale (de exemplu: la piaţă, pe </w:t>
      </w:r>
    </w:p>
    <w:p w:rsidR="00725563" w:rsidRPr="005E3943" w:rsidRDefault="00725563" w:rsidP="00725563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stradă, timp liber).</w:t>
      </w:r>
    </w:p>
    <w:p w:rsidR="00725563" w:rsidRPr="005E3943" w:rsidRDefault="00725563" w:rsidP="00725563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1.3. Manifestarea curiozităţii faţă de unele elemente specifice spaţiului cultural al limbii studiate</w:t>
      </w:r>
    </w:p>
    <w:p w:rsidR="00725563" w:rsidRPr="005E3943" w:rsidRDefault="00725563" w:rsidP="00725563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Realizarea de colecţii de cântece provenite din spaţiul cultural respectiv</w:t>
      </w:r>
    </w:p>
    <w:p w:rsidR="00725563" w:rsidRPr="005E3943" w:rsidRDefault="00725563" w:rsidP="00725563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 xml:space="preserve">- Căutarea de clipuri/ filme pe youtube care aparţin spaţiului cultural al limbii studiate </w:t>
      </w:r>
    </w:p>
    <w:p w:rsidR="00694371" w:rsidRPr="005E3943" w:rsidRDefault="00725563" w:rsidP="00725563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Realizarea unor afișe de sărbători specifice pe baza unui document audio-video</w:t>
      </w:r>
    </w:p>
    <w:p w:rsidR="00E44137" w:rsidRPr="005E3943" w:rsidRDefault="00E44137" w:rsidP="00725563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2. Exprimarea orală în situaţii de comunicare uzuală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Clasa a V-a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2.1. Prezentarea simplă a unei persoane / a unui personaj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Relatarea pe baza unei imagini și / sau a unor texte lacunare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Oferirea de răspunsuri simple la întrebări de sprijin: cine e în fotografie? Ce se întâmplă?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 xml:space="preserve">- Realizarea unui organizator grafic (de exemplu: Arbore genealogic) și  realizarea  prezentării pe 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baza acestuia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 xml:space="preserve">2.2. Stabilirea de contacte sociale pe baza unor formule conversaţionale simple (salut, bun rămas, 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prezentare, mulţumire, instrucţiuni)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Conversaţii simple, de tipul: „Bună”, „Ce mai faci”, „Ţi-l/o prezint pe...”, „Scuză-mă”, „Îmi pare rău”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 xml:space="preserve">- Solicitarea / oferirea de indicaţii de orientare  pe baza unei hărţi (de exemplu: „Cum  pot ajunge 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la..”)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Solicitarea / oferirea de indicaţii simple pentru derularea unui joc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 xml:space="preserve">- Jocuri  de rol pe tematici amuzante:   de exemplu: ”Ești Albă ca Zăpada  și te întâlnești cu 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Rapunzel. Ce îi spui?”, ”Ești Prinţul  și dai nas în nas cu Harry  Potter/ Asterix/ Manolito/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Pinocchio/Fraţii Grimm etc. Ce spui?”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2.3. Exprimarea preferinţelor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Formularea în propoziţii / fraze simple a preferinţei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Realizarea și prezentarea unui top al preferinţelor din clasă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Realizarea unui tabel în grup pentru a relaţiona preferinţele cu membrii grupului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2.4. Manifestarea disponibilităţii pentru participarea la dialog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lastRenderedPageBreak/>
        <w:t>- Utilizarea unor formule conversaţionale simple adecvate situaţiei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Jocuri de rol tematice: de exemplu: La cumpărături, activităţi pentru timpul liber, în excursie etc.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Pantomime și recunoașterea acţiunii mimate/ personajului mimat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3. Receptarea de mesaje scrise în situaţii de comunicare uzuală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Clasa a V-a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 xml:space="preserve">3.1. Identificarea informaţiilor din panouri  și semne aflate în locuri publice pentru facilitarea 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orientării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 xml:space="preserve">- „Căutarea comorii” pe baza unor simboluri și semne 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 xml:space="preserve">- Exerciţii de identificare a unor informaţii vitale de securitate (Pericol, Nu traversaţi, Drum blocat, 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Drum în construcţie, Ocolire etc.)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Tur de galerie cu afişe realizate de grupuri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3.2. Extragerea informaţiilor dintr-un text scurt, însoţit de ilustraţii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Ordonarea/ gruparea unor imagini pe baza informaţiilor din text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 xml:space="preserve">- Oferirea de răspunsuri scurte la întrebări care vizează detalii, de exemplu:   Cine? Ce? Unde? 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Când?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Asocierea unor enunţuri cu imagini dintr-un set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3.3. Identificarea informaţiilor din mesaje scrise simple de la prieteni sau de la colegi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 xml:space="preserve">- Efectuarea unei activităţi în funcţie de instrucţiunile dintr-un mesaj primit (pe bileţel, prin e-mail/ 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sms)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Oferirea unui răspuns scurt adecvat la mesajul primit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Identificarea expeditorului în cadrul unui schimb de bileţele în clasă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3.4.  Manifestarea curiozităţii pentru lectura de orientare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Jocuri de orientare pe hartă, plan, în spaţiul clasei, în funcţie de instrucţiuni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Realizarea de colecţii (de exemplu: itinerarii de vacanţă folosind hărţi, pagini web, planuri de oraș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4.  Redactarea de mesaje în situaţii de comunicare uzuală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Clasa a V-a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 xml:space="preserve">4.1. Redactarea de mesaje simple și scurte 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Scrierea unei etichete pentru o imagine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Formularea unui mesaj scurt pe WhatsApp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lastRenderedPageBreak/>
        <w:t>- Redactarea unei invitaţii / unui mesaj de mulţumire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 xml:space="preserve">4.2. Descrierea unor aspecte ale vieţii cotidiene (oameni, locuri, școală, familie, hobby-uri), 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>folosind propoziţii scurte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 xml:space="preserve">- Realizarea  unui album cu hobby-urile  personale sau ale membrilor  familiei  sau ale clasei 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(însoţite de o descriere elementară)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Realizarea unui poster de grup cu o scurtă prezentare a eroilor preferaţi;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Realizarea unui colaj (școala, parcul, pădurea, grădina zoo etc.) şi aplicarea de etichete adecvate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b/>
          <w:sz w:val="24"/>
          <w:szCs w:val="24"/>
          <w:lang w:val="ro-RO"/>
        </w:rPr>
        <w:t xml:space="preserve">4.3.  Manifestarea disponibilităţii pentru schimbul de mesaje scrise simple 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- Propunerea de teme stimulative pentru redactare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 xml:space="preserve">- Concurs de mesaje  amuzante  după 1-2 exemple oferite de profesor:  Donald răţoiul  e </w:t>
      </w:r>
    </w:p>
    <w:p w:rsidR="00E44137" w:rsidRPr="005E3943" w:rsidRDefault="00E44137" w:rsidP="00E4413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5E3943">
        <w:rPr>
          <w:rFonts w:ascii="Times New Roman" w:hAnsi="Times New Roman" w:cs="Times New Roman"/>
          <w:sz w:val="24"/>
          <w:szCs w:val="24"/>
          <w:lang w:val="ro-RO"/>
        </w:rPr>
        <w:t>președintele clubului dansatorilor; mâine începe Războiul Stelelor</w:t>
      </w:r>
    </w:p>
    <w:sectPr w:rsidR="00E44137" w:rsidRPr="005E3943" w:rsidSect="00694371">
      <w:headerReference w:type="default" r:id="rId6"/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7C9" w:rsidRDefault="005907C9" w:rsidP="00B8460A">
      <w:pPr>
        <w:spacing w:after="0" w:line="240" w:lineRule="auto"/>
      </w:pPr>
      <w:r>
        <w:separator/>
      </w:r>
    </w:p>
  </w:endnote>
  <w:endnote w:type="continuationSeparator" w:id="0">
    <w:p w:rsidR="005907C9" w:rsidRDefault="005907C9" w:rsidP="00B84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7C9" w:rsidRDefault="005907C9" w:rsidP="00B8460A">
      <w:pPr>
        <w:spacing w:after="0" w:line="240" w:lineRule="auto"/>
      </w:pPr>
      <w:r>
        <w:separator/>
      </w:r>
    </w:p>
  </w:footnote>
  <w:footnote w:type="continuationSeparator" w:id="0">
    <w:p w:rsidR="005907C9" w:rsidRDefault="005907C9" w:rsidP="00B84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60A" w:rsidRPr="00B8460A" w:rsidRDefault="00B8460A" w:rsidP="00B8460A">
    <w:pPr>
      <w:pStyle w:val="Antet"/>
      <w:jc w:val="center"/>
      <w:rPr>
        <w:sz w:val="40"/>
      </w:rPr>
    </w:pPr>
    <w:r w:rsidRPr="00B8460A">
      <w:rPr>
        <w:sz w:val="40"/>
      </w:rPr>
      <w:t>MODEL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4371"/>
    <w:rsid w:val="00112776"/>
    <w:rsid w:val="0017278F"/>
    <w:rsid w:val="001972AF"/>
    <w:rsid w:val="0034361B"/>
    <w:rsid w:val="00383C4D"/>
    <w:rsid w:val="003A32D6"/>
    <w:rsid w:val="00460288"/>
    <w:rsid w:val="004E3052"/>
    <w:rsid w:val="005158CB"/>
    <w:rsid w:val="005907C9"/>
    <w:rsid w:val="005E3943"/>
    <w:rsid w:val="00694371"/>
    <w:rsid w:val="006B68F3"/>
    <w:rsid w:val="006D7B60"/>
    <w:rsid w:val="00725563"/>
    <w:rsid w:val="00827103"/>
    <w:rsid w:val="009D235B"/>
    <w:rsid w:val="009E7F40"/>
    <w:rsid w:val="009F005A"/>
    <w:rsid w:val="00A216F3"/>
    <w:rsid w:val="00A43DD1"/>
    <w:rsid w:val="00A73E1F"/>
    <w:rsid w:val="00AB1358"/>
    <w:rsid w:val="00B8460A"/>
    <w:rsid w:val="00E175C3"/>
    <w:rsid w:val="00E44137"/>
    <w:rsid w:val="00EB0DAD"/>
    <w:rsid w:val="00EC7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5C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943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unhideWhenUsed/>
    <w:rsid w:val="00B846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B8460A"/>
  </w:style>
  <w:style w:type="paragraph" w:styleId="Subsol">
    <w:name w:val="footer"/>
    <w:basedOn w:val="Normal"/>
    <w:link w:val="SubsolCaracter"/>
    <w:uiPriority w:val="99"/>
    <w:semiHidden/>
    <w:unhideWhenUsed/>
    <w:rsid w:val="00B846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B846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17</Pages>
  <Words>3884</Words>
  <Characters>22140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CNIM</cp:lastModifiedBy>
  <cp:revision>17</cp:revision>
  <dcterms:created xsi:type="dcterms:W3CDTF">2017-09-07T08:28:00Z</dcterms:created>
  <dcterms:modified xsi:type="dcterms:W3CDTF">2017-09-07T13:14:00Z</dcterms:modified>
</cp:coreProperties>
</file>